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2DCB8" w14:textId="631EA8D2" w:rsidR="00C03A3C" w:rsidRPr="006415BD" w:rsidRDefault="00C03A3C" w:rsidP="00C03A3C">
      <w:pPr>
        <w:rPr>
          <w:b/>
          <w:bCs/>
          <w:sz w:val="32"/>
          <w:szCs w:val="32"/>
        </w:rPr>
      </w:pPr>
      <w:r w:rsidRPr="006415BD">
        <w:rPr>
          <w:b/>
          <w:bCs/>
          <w:sz w:val="32"/>
          <w:szCs w:val="32"/>
        </w:rPr>
        <w:t>THE ARCHITECTURE OF THE ENTE</w:t>
      </w:r>
    </w:p>
    <w:p w14:paraId="15DA754F" w14:textId="77777777" w:rsidR="00C03A3C" w:rsidRPr="00267ADB" w:rsidRDefault="00C03A3C" w:rsidP="00C03A3C">
      <w:pPr>
        <w:rPr>
          <w:b/>
          <w:bCs/>
        </w:rPr>
      </w:pPr>
      <w:r w:rsidRPr="00267ADB">
        <w:rPr>
          <w:b/>
          <w:bCs/>
        </w:rPr>
        <w:t>A Biological Metaphysics</w:t>
      </w:r>
    </w:p>
    <w:p w14:paraId="78D311EA" w14:textId="77777777" w:rsidR="00C03A3C" w:rsidRPr="00267ADB" w:rsidRDefault="00C03A3C" w:rsidP="00C03A3C">
      <w:pPr>
        <w:rPr>
          <w:b/>
          <w:bCs/>
        </w:rPr>
      </w:pPr>
      <w:r w:rsidRPr="00267ADB">
        <w:rPr>
          <w:b/>
          <w:bCs/>
        </w:rPr>
        <w:t>Rodolfo Rojas</w:t>
      </w:r>
    </w:p>
    <w:p w14:paraId="54634361" w14:textId="77777777" w:rsidR="00C03A3C" w:rsidRDefault="00C03A3C" w:rsidP="00C03A3C"/>
    <w:p w14:paraId="7F1CC65D" w14:textId="77777777" w:rsidR="00C03A3C" w:rsidRPr="00921A59" w:rsidRDefault="00C03A3C" w:rsidP="00C03A3C">
      <w:pPr>
        <w:rPr>
          <w:b/>
          <w:bCs/>
          <w:sz w:val="32"/>
          <w:szCs w:val="32"/>
        </w:rPr>
      </w:pPr>
      <w:r w:rsidRPr="00921A59">
        <w:rPr>
          <w:b/>
          <w:bCs/>
          <w:sz w:val="32"/>
          <w:szCs w:val="32"/>
        </w:rPr>
        <w:t>Table of Contents</w:t>
      </w:r>
    </w:p>
    <w:p w14:paraId="0DF2CDBB" w14:textId="301306A7" w:rsidR="00C03A3C" w:rsidRPr="00B06701" w:rsidRDefault="00C03A3C" w:rsidP="00C03A3C">
      <w:pPr>
        <w:rPr>
          <w:b/>
          <w:bCs/>
        </w:rPr>
      </w:pPr>
      <w:r w:rsidRPr="00B06701">
        <w:rPr>
          <w:b/>
          <w:bCs/>
        </w:rPr>
        <w:t>Series Introduction</w:t>
      </w:r>
    </w:p>
    <w:p w14:paraId="36CB40CC" w14:textId="7B10EDD0" w:rsidR="00C03A3C" w:rsidRPr="00B06701" w:rsidRDefault="00C03A3C" w:rsidP="00C03A3C">
      <w:pPr>
        <w:rPr>
          <w:b/>
          <w:bCs/>
        </w:rPr>
      </w:pPr>
      <w:r w:rsidRPr="00B06701">
        <w:rPr>
          <w:b/>
          <w:bCs/>
        </w:rPr>
        <w:t>Part I — The Ente: A New Unit of Reality</w:t>
      </w:r>
      <w:r w:rsidR="002816DE">
        <w:rPr>
          <w:b/>
          <w:bCs/>
        </w:rPr>
        <w:t>.</w:t>
      </w:r>
    </w:p>
    <w:p w14:paraId="2E819EFD" w14:textId="538033E8" w:rsidR="00C03A3C" w:rsidRPr="00B06701" w:rsidRDefault="00C03A3C" w:rsidP="00C03A3C">
      <w:pPr>
        <w:rPr>
          <w:b/>
          <w:bCs/>
        </w:rPr>
      </w:pPr>
      <w:r w:rsidRPr="00B06701">
        <w:rPr>
          <w:b/>
          <w:bCs/>
        </w:rPr>
        <w:t>Part II — Biological Time: The Rhythm That Creates Identity</w:t>
      </w:r>
      <w:r w:rsidR="002816DE">
        <w:rPr>
          <w:b/>
          <w:bCs/>
        </w:rPr>
        <w:t>.</w:t>
      </w:r>
    </w:p>
    <w:p w14:paraId="3DBD1153" w14:textId="7854221F" w:rsidR="00C03A3C" w:rsidRPr="00B06701" w:rsidRDefault="00C03A3C" w:rsidP="00C03A3C">
      <w:pPr>
        <w:rPr>
          <w:b/>
          <w:bCs/>
        </w:rPr>
      </w:pPr>
      <w:r w:rsidRPr="00B06701">
        <w:rPr>
          <w:b/>
          <w:bCs/>
        </w:rPr>
        <w:t>Part III — Survival and Death: The Paradox That Shapes Life</w:t>
      </w:r>
      <w:r w:rsidR="002816DE">
        <w:rPr>
          <w:b/>
          <w:bCs/>
        </w:rPr>
        <w:t>.</w:t>
      </w:r>
    </w:p>
    <w:p w14:paraId="194E6696" w14:textId="4EADED1B" w:rsidR="00C03A3C" w:rsidRPr="00B06701" w:rsidRDefault="00C03A3C" w:rsidP="00C03A3C">
      <w:pPr>
        <w:rPr>
          <w:b/>
          <w:bCs/>
        </w:rPr>
      </w:pPr>
      <w:r w:rsidRPr="00B06701">
        <w:rPr>
          <w:b/>
          <w:bCs/>
        </w:rPr>
        <w:t>Part IV — The Wolf Paradox: When Temporal Identity Goes Wrong</w:t>
      </w:r>
      <w:r w:rsidR="002816DE">
        <w:rPr>
          <w:b/>
          <w:bCs/>
        </w:rPr>
        <w:t>.</w:t>
      </w:r>
    </w:p>
    <w:p w14:paraId="6FC23C44" w14:textId="016E09BE" w:rsidR="00C03A3C" w:rsidRPr="00B06701" w:rsidRDefault="00C03A3C" w:rsidP="00C03A3C">
      <w:pPr>
        <w:rPr>
          <w:b/>
          <w:bCs/>
        </w:rPr>
      </w:pPr>
      <w:r w:rsidRPr="00B06701">
        <w:rPr>
          <w:b/>
          <w:bCs/>
        </w:rPr>
        <w:t>Part V — GCan Reinterpreted: From Cosmic Computation to Biological Execution</w:t>
      </w:r>
      <w:r w:rsidR="002816DE">
        <w:rPr>
          <w:b/>
          <w:bCs/>
        </w:rPr>
        <w:t>.</w:t>
      </w:r>
    </w:p>
    <w:p w14:paraId="098EEA40" w14:textId="757864D5" w:rsidR="00C03A3C" w:rsidRPr="00B06701" w:rsidRDefault="00C03A3C" w:rsidP="00C03A3C">
      <w:pPr>
        <w:rPr>
          <w:b/>
          <w:bCs/>
        </w:rPr>
      </w:pPr>
      <w:r w:rsidRPr="00B06701">
        <w:rPr>
          <w:b/>
          <w:bCs/>
        </w:rPr>
        <w:t>Part VI — The Ente and Consciousness: A Biological Achievement</w:t>
      </w:r>
      <w:r w:rsidR="002816DE">
        <w:rPr>
          <w:b/>
          <w:bCs/>
        </w:rPr>
        <w:t>.</w:t>
      </w:r>
    </w:p>
    <w:p w14:paraId="4ABD624E" w14:textId="26C14308" w:rsidR="00C03A3C" w:rsidRPr="00B06701" w:rsidRDefault="00C03A3C" w:rsidP="00C03A3C">
      <w:pPr>
        <w:rPr>
          <w:b/>
          <w:bCs/>
        </w:rPr>
      </w:pPr>
      <w:r w:rsidRPr="00B06701">
        <w:rPr>
          <w:b/>
          <w:bCs/>
        </w:rPr>
        <w:t>Part VII — Matter, Time, Ente: The Three Pillars of a Biological Metaphysics</w:t>
      </w:r>
      <w:r w:rsidR="002816DE">
        <w:rPr>
          <w:b/>
          <w:bCs/>
        </w:rPr>
        <w:t>.</w:t>
      </w:r>
    </w:p>
    <w:p w14:paraId="5E7127FF" w14:textId="5F354E77" w:rsidR="00C03A3C" w:rsidRPr="00B06701" w:rsidRDefault="00C03A3C" w:rsidP="00C03A3C">
      <w:pPr>
        <w:rPr>
          <w:b/>
          <w:bCs/>
        </w:rPr>
      </w:pPr>
      <w:r w:rsidRPr="00B06701">
        <w:rPr>
          <w:b/>
          <w:bCs/>
        </w:rPr>
        <w:t>Part VIII — The Future of Metaphysics: A Biological Turn</w:t>
      </w:r>
      <w:r w:rsidR="002816DE">
        <w:rPr>
          <w:b/>
          <w:bCs/>
        </w:rPr>
        <w:t>.</w:t>
      </w:r>
    </w:p>
    <w:p w14:paraId="36183D6D" w14:textId="77777777" w:rsidR="00C03A3C" w:rsidRPr="000D2DFA" w:rsidRDefault="00C03A3C" w:rsidP="00C03A3C">
      <w:pPr>
        <w:rPr>
          <w:sz w:val="32"/>
          <w:szCs w:val="32"/>
        </w:rPr>
      </w:pPr>
    </w:p>
    <w:p w14:paraId="5AF945A1" w14:textId="77777777" w:rsidR="00C03A3C" w:rsidRPr="000D2DFA" w:rsidRDefault="00C03A3C" w:rsidP="00C03A3C">
      <w:pPr>
        <w:rPr>
          <w:b/>
          <w:bCs/>
          <w:sz w:val="32"/>
          <w:szCs w:val="32"/>
        </w:rPr>
      </w:pPr>
      <w:r w:rsidRPr="000D2DFA">
        <w:rPr>
          <w:b/>
          <w:bCs/>
          <w:sz w:val="32"/>
          <w:szCs w:val="32"/>
        </w:rPr>
        <w:t>Series Introduction — The Architecture of the Ente</w:t>
      </w:r>
    </w:p>
    <w:p w14:paraId="27F112D2" w14:textId="77777777" w:rsidR="00C03A3C" w:rsidRDefault="00C03A3C" w:rsidP="00C03A3C">
      <w:r>
        <w:t>Philosophy has spent centuries searching for the foundations of reality in abstractions — in logic, in mathematics, in computation, in cosmic laws. These approaches have produced elegant theories, but they all share a blind spot: they begin outside life.</w:t>
      </w:r>
    </w:p>
    <w:p w14:paraId="666BDA41" w14:textId="77777777" w:rsidR="00C03A3C" w:rsidRDefault="00C03A3C" w:rsidP="00C03A3C">
      <w:r>
        <w:t>They treat consciousness as an afterthought.</w:t>
      </w:r>
    </w:p>
    <w:p w14:paraId="52A0D2E4" w14:textId="77777777" w:rsidR="00C03A3C" w:rsidRDefault="00C03A3C" w:rsidP="00C03A3C">
      <w:r>
        <w:t>They treat identity as a puzzle.</w:t>
      </w:r>
    </w:p>
    <w:p w14:paraId="7EC76884" w14:textId="77777777" w:rsidR="00C03A3C" w:rsidRDefault="00C03A3C" w:rsidP="00C03A3C">
      <w:r>
        <w:t>They treat time as a container.</w:t>
      </w:r>
    </w:p>
    <w:p w14:paraId="43017B2D" w14:textId="77777777" w:rsidR="00C03A3C" w:rsidRDefault="00C03A3C" w:rsidP="00C03A3C">
      <w:r>
        <w:t>They treat life as an accident.</w:t>
      </w:r>
    </w:p>
    <w:p w14:paraId="2ADF447E" w14:textId="77777777" w:rsidR="00C03A3C" w:rsidRDefault="00C03A3C" w:rsidP="00C03A3C">
      <w:r>
        <w:t>This work begins somewhere else entirely.</w:t>
      </w:r>
    </w:p>
    <w:p w14:paraId="525352C4" w14:textId="77777777" w:rsidR="00C03A3C" w:rsidRDefault="00C03A3C" w:rsidP="00C03A3C">
      <w:r>
        <w:t>It begins with the ente — the living being that generates its own time, coherence, and consciousness. The ente is not a metaphor or a symbol. It is the biological unit through which reality becomes meaningful. By starting with the ente, metaphysics becomes embodied, rhythmic, and grounded in the structure of life itself.</w:t>
      </w:r>
    </w:p>
    <w:p w14:paraId="619AFD7F" w14:textId="77777777" w:rsidR="00C03A3C" w:rsidRDefault="00C03A3C" w:rsidP="00C03A3C">
      <w:r>
        <w:t>Across eight parts, this monograph introduces a new philosophical architecture:</w:t>
      </w:r>
    </w:p>
    <w:p w14:paraId="11FBD83E" w14:textId="25976105" w:rsidR="00C03A3C" w:rsidRDefault="00C03A3C" w:rsidP="00C03A3C">
      <w:r>
        <w:lastRenderedPageBreak/>
        <w:t>• the ente as the locus of consciousness</w:t>
      </w:r>
    </w:p>
    <w:p w14:paraId="05A3739B" w14:textId="3B71C5B9" w:rsidR="00C03A3C" w:rsidRDefault="00C03A3C" w:rsidP="00C03A3C">
      <w:r>
        <w:t>• biological time as the generator of identity</w:t>
      </w:r>
    </w:p>
    <w:p w14:paraId="6A96B3CF" w14:textId="16BB19EF" w:rsidR="00C03A3C" w:rsidRDefault="00C03A3C" w:rsidP="00C03A3C">
      <w:r>
        <w:t>• matter as the substrate of execution</w:t>
      </w:r>
    </w:p>
    <w:p w14:paraId="327CF660" w14:textId="22DEA37E" w:rsidR="00C03A3C" w:rsidRDefault="00C03A3C" w:rsidP="00C03A3C">
      <w:r>
        <w:t>• survival and death as structural phases</w:t>
      </w:r>
    </w:p>
    <w:p w14:paraId="7F04831C" w14:textId="5232DF0E" w:rsidR="00C03A3C" w:rsidRDefault="00C03A3C" w:rsidP="00C03A3C">
      <w:r>
        <w:t>• the wolf paradox as a window into temporal identity</w:t>
      </w:r>
    </w:p>
    <w:p w14:paraId="6B26B8E3" w14:textId="04A40477" w:rsidR="00C03A3C" w:rsidRDefault="00C03A3C" w:rsidP="00C03A3C">
      <w:r>
        <w:t>• GCan reinterpreted as a biological principle</w:t>
      </w:r>
    </w:p>
    <w:p w14:paraId="478FD613" w14:textId="234BFDAF" w:rsidR="00C03A3C" w:rsidRDefault="00C03A3C" w:rsidP="00C03A3C">
      <w:r>
        <w:t>• consciousness as a rhythmic achievement</w:t>
      </w:r>
    </w:p>
    <w:p w14:paraId="7414693F" w14:textId="354FDBBF" w:rsidR="00C03A3C" w:rsidRDefault="00C03A3C" w:rsidP="00C03A3C">
      <w:r>
        <w:t>• metaphysics as a biological discipline</w:t>
      </w:r>
    </w:p>
    <w:p w14:paraId="4E1687A1" w14:textId="77777777" w:rsidR="00C03A3C" w:rsidRDefault="00C03A3C" w:rsidP="00C03A3C">
      <w:r>
        <w:t>Each part stands on its own, but together they form a unified system — a biological metaphysics that replaces cosmic abstraction with organismic clarity.</w:t>
      </w:r>
    </w:p>
    <w:p w14:paraId="515DFB23" w14:textId="77777777" w:rsidR="00C03A3C" w:rsidRDefault="00C03A3C" w:rsidP="00C03A3C">
      <w:r>
        <w:t>This is not a theory of life inside the universe.</w:t>
      </w:r>
    </w:p>
    <w:p w14:paraId="1D784AC7" w14:textId="77777777" w:rsidR="00C03A3C" w:rsidRDefault="00C03A3C" w:rsidP="00C03A3C">
      <w:r>
        <w:t>It is a theory of how life creates its own universe.</w:t>
      </w:r>
    </w:p>
    <w:p w14:paraId="2AD97EB3" w14:textId="77777777" w:rsidR="00C03A3C" w:rsidRDefault="00C03A3C" w:rsidP="00C03A3C">
      <w:r>
        <w:t>The ente is the beginning.</w:t>
      </w:r>
    </w:p>
    <w:p w14:paraId="74DE5AA9" w14:textId="77777777" w:rsidR="00C03A3C" w:rsidRDefault="00C03A3C" w:rsidP="00C03A3C">
      <w:r>
        <w:t>Biological time is the structure.</w:t>
      </w:r>
    </w:p>
    <w:p w14:paraId="11490A19" w14:textId="77777777" w:rsidR="00C03A3C" w:rsidRDefault="00C03A3C" w:rsidP="00C03A3C">
      <w:r>
        <w:t>Consciousness is the unfolding.</w:t>
      </w:r>
    </w:p>
    <w:p w14:paraId="619DB77E" w14:textId="5FA77DAC" w:rsidR="00072A37" w:rsidRDefault="00C03A3C" w:rsidP="00C03A3C">
      <w:r>
        <w:t>This is the architecture of a new metaphysical era.</w:t>
      </w:r>
    </w:p>
    <w:p w14:paraId="363E15A5" w14:textId="77777777" w:rsidR="00C03A3C" w:rsidRPr="000D2DFA" w:rsidRDefault="00C03A3C" w:rsidP="00C03A3C">
      <w:pPr>
        <w:rPr>
          <w:b/>
          <w:bCs/>
          <w:sz w:val="32"/>
          <w:szCs w:val="32"/>
        </w:rPr>
      </w:pPr>
      <w:r w:rsidRPr="000D2DFA">
        <w:rPr>
          <w:b/>
          <w:bCs/>
          <w:sz w:val="32"/>
          <w:szCs w:val="32"/>
        </w:rPr>
        <w:t>Part I — The Ente: A New Unit of Reality</w:t>
      </w:r>
    </w:p>
    <w:p w14:paraId="06D139F4" w14:textId="77777777" w:rsidR="00C03A3C" w:rsidRDefault="00C03A3C" w:rsidP="00C03A3C">
      <w:r>
        <w:t>We usually think of life as something that happens inside the universe — a biological accident, a chemical arrangement, a temporary spark in a vast physical machine. But this view misses something essential. It treats living beings as passengers in a world that already exists, rather than as creators of something far more fundamental.</w:t>
      </w:r>
    </w:p>
    <w:p w14:paraId="23A90568" w14:textId="77777777" w:rsidR="00C03A3C" w:rsidRDefault="00C03A3C" w:rsidP="00C03A3C">
      <w:r>
        <w:t>This work introduces a different idea:</w:t>
      </w:r>
    </w:p>
    <w:p w14:paraId="2641305D" w14:textId="77777777" w:rsidR="00C03A3C" w:rsidRDefault="00C03A3C" w:rsidP="00C03A3C">
      <w:r>
        <w:t>the ente — the biological unit that generates its own time, coherence, and consciousness.</w:t>
      </w:r>
    </w:p>
    <w:p w14:paraId="2DE92180" w14:textId="77777777" w:rsidR="00C03A3C" w:rsidRDefault="00C03A3C" w:rsidP="00C03A3C">
      <w:r>
        <w:t>The ente is not a soul, not a machine, not a metaphysical abstraction. It is the simplest form of a living being understood from the inside out. To understand the ente is to understand how life builds its own reality.</w:t>
      </w:r>
    </w:p>
    <w:p w14:paraId="63B6EA70" w14:textId="77777777" w:rsidR="00C03A3C" w:rsidRDefault="00C03A3C" w:rsidP="00C03A3C">
      <w:r>
        <w:t>The Ente Generates Time</w:t>
      </w:r>
    </w:p>
    <w:p w14:paraId="7B4CBAB4" w14:textId="77777777" w:rsidR="00C03A3C" w:rsidRDefault="00C03A3C" w:rsidP="00C03A3C">
      <w:r>
        <w:t>We often imagine time as a cosmic river flowing independently of us. But biological life does not follow time — it creates it.</w:t>
      </w:r>
    </w:p>
    <w:p w14:paraId="49A37A6F" w14:textId="77777777" w:rsidR="00C03A3C" w:rsidRDefault="00C03A3C" w:rsidP="00C03A3C">
      <w:r>
        <w:t>Every ente produces its own temporal rhythm through:</w:t>
      </w:r>
    </w:p>
    <w:p w14:paraId="1F9CD5A9" w14:textId="53ADF891" w:rsidR="00C03A3C" w:rsidRDefault="00C03A3C" w:rsidP="00C03A3C">
      <w:r>
        <w:t>• metabolism</w:t>
      </w:r>
    </w:p>
    <w:p w14:paraId="5EBD65FF" w14:textId="5425A5C5" w:rsidR="00C03A3C" w:rsidRDefault="00C03A3C" w:rsidP="00C03A3C">
      <w:r>
        <w:lastRenderedPageBreak/>
        <w:t>• cellular cycles</w:t>
      </w:r>
    </w:p>
    <w:p w14:paraId="22FECAEB" w14:textId="43556144" w:rsidR="00C03A3C" w:rsidRDefault="00C03A3C" w:rsidP="00C03A3C">
      <w:r>
        <w:t>• neural oscillations</w:t>
      </w:r>
    </w:p>
    <w:p w14:paraId="23BB66B3" w14:textId="3D813A5B" w:rsidR="00C03A3C" w:rsidRDefault="00C03A3C" w:rsidP="00C03A3C">
      <w:r>
        <w:t>• the unfolding of its DNA program</w:t>
      </w:r>
    </w:p>
    <w:p w14:paraId="675FA5E2" w14:textId="77777777" w:rsidR="00C03A3C" w:rsidRDefault="00C03A3C" w:rsidP="00C03A3C">
      <w:r>
        <w:t>This rhythm is not a measurement of external time. It is the ente’s internal ordering of experience — the tempo that makes consciousness possible.</w:t>
      </w:r>
    </w:p>
    <w:p w14:paraId="5B6BCC88" w14:textId="77777777" w:rsidR="00C03A3C" w:rsidRDefault="00C03A3C" w:rsidP="00C03A3C">
      <w:r>
        <w:t>A stone does not generate time.</w:t>
      </w:r>
    </w:p>
    <w:p w14:paraId="519259CB" w14:textId="77777777" w:rsidR="00C03A3C" w:rsidRDefault="00C03A3C" w:rsidP="00C03A3C">
      <w:r>
        <w:t>A machine does not generate time.</w:t>
      </w:r>
    </w:p>
    <w:p w14:paraId="768B9929" w14:textId="77777777" w:rsidR="00C03A3C" w:rsidRDefault="00C03A3C" w:rsidP="00C03A3C">
      <w:r>
        <w:t>Only the ente does.</w:t>
      </w:r>
    </w:p>
    <w:p w14:paraId="647FA09F" w14:textId="77777777" w:rsidR="00C03A3C" w:rsidRDefault="00C03A3C" w:rsidP="00C03A3C">
      <w:r>
        <w:t>Consciousness emerges from the ente’s temporal coherence.</w:t>
      </w:r>
    </w:p>
    <w:p w14:paraId="0F41CECE" w14:textId="77777777" w:rsidR="00C03A3C" w:rsidRDefault="00C03A3C" w:rsidP="00C03A3C">
      <w:r>
        <w:t>The Ente Is a Program Running in Matter</w:t>
      </w:r>
    </w:p>
    <w:p w14:paraId="6AA75C8C" w14:textId="77777777" w:rsidR="00C03A3C" w:rsidRDefault="00C03A3C" w:rsidP="00C03A3C">
      <w:r>
        <w:t>The ente is not just a body. It is a biological execution.</w:t>
      </w:r>
    </w:p>
    <w:p w14:paraId="31964B0A" w14:textId="21A887EE" w:rsidR="00C03A3C" w:rsidRDefault="00C03A3C" w:rsidP="00C03A3C">
      <w:r>
        <w:t>• DNA is the program.</w:t>
      </w:r>
    </w:p>
    <w:p w14:paraId="6DC992DA" w14:textId="59738B41" w:rsidR="00C03A3C" w:rsidRDefault="00C03A3C" w:rsidP="00C03A3C">
      <w:r>
        <w:t>• Matter is the substrate.</w:t>
      </w:r>
    </w:p>
    <w:p w14:paraId="69139553" w14:textId="40B215A1" w:rsidR="00C03A3C" w:rsidRDefault="00C03A3C" w:rsidP="00C03A3C">
      <w:r>
        <w:t>• The ente is the running process.</w:t>
      </w:r>
    </w:p>
    <w:p w14:paraId="2F549327" w14:textId="77777777" w:rsidR="00C03A3C" w:rsidRDefault="00C03A3C" w:rsidP="00C03A3C">
      <w:r>
        <w:t>When the program runs correctly, the ente maintains identity, coherence, survival, learning, and agency. When the program stops, the ente dissolves. This is death — not a failure, but the completion of the cycle.</w:t>
      </w:r>
    </w:p>
    <w:p w14:paraId="5A9E1EA0" w14:textId="77777777" w:rsidR="00C03A3C" w:rsidRDefault="00C03A3C" w:rsidP="00C03A3C">
      <w:r>
        <w:t>The Ente Is the Locus of Consciousness</w:t>
      </w:r>
    </w:p>
    <w:p w14:paraId="7F09C9B2" w14:textId="77777777" w:rsidR="00C03A3C" w:rsidRDefault="00C03A3C" w:rsidP="00C03A3C">
      <w:r>
        <w:t>Consciousness is not a property of the universe.</w:t>
      </w:r>
    </w:p>
    <w:p w14:paraId="358BAF3F" w14:textId="77777777" w:rsidR="00C03A3C" w:rsidRDefault="00C03A3C" w:rsidP="00C03A3C">
      <w:r>
        <w:t>It is not a computation.</w:t>
      </w:r>
    </w:p>
    <w:p w14:paraId="4ACEC7D9" w14:textId="77777777" w:rsidR="00C03A3C" w:rsidRDefault="00C03A3C" w:rsidP="00C03A3C">
      <w:r>
        <w:t>It is not a simulation.</w:t>
      </w:r>
    </w:p>
    <w:p w14:paraId="79D5A001" w14:textId="77777777" w:rsidR="00C03A3C" w:rsidRDefault="00C03A3C" w:rsidP="00C03A3C">
      <w:r>
        <w:t>Consciousness is the self</w:t>
      </w:r>
      <w:r>
        <w:rPr>
          <w:rFonts w:ascii="Cambria Math" w:hAnsi="Cambria Math" w:cs="Cambria Math"/>
        </w:rPr>
        <w:t>‑</w:t>
      </w:r>
      <w:r>
        <w:t>experience of the ente</w:t>
      </w:r>
      <w:r>
        <w:rPr>
          <w:rFonts w:ascii="Aptos" w:hAnsi="Aptos" w:cs="Aptos"/>
        </w:rPr>
        <w:t>’</w:t>
      </w:r>
      <w:r>
        <w:t>s biological time.</w:t>
      </w:r>
    </w:p>
    <w:p w14:paraId="13682DD8" w14:textId="77777777" w:rsidR="00C03A3C" w:rsidRDefault="00C03A3C" w:rsidP="00C03A3C">
      <w:r>
        <w:t>When the ente’s rhythm is stable, consciousness is clear.</w:t>
      </w:r>
    </w:p>
    <w:p w14:paraId="1EB3651A" w14:textId="77777777" w:rsidR="00C03A3C" w:rsidRDefault="00C03A3C" w:rsidP="00C03A3C">
      <w:r>
        <w:t>When the rhythm is disrupted, consciousness fragments.</w:t>
      </w:r>
    </w:p>
    <w:p w14:paraId="633A61AC" w14:textId="77777777" w:rsidR="00C03A3C" w:rsidRDefault="00C03A3C" w:rsidP="00C03A3C">
      <w:r>
        <w:t>When the rhythm ends, consciousness ceases.</w:t>
      </w:r>
    </w:p>
    <w:p w14:paraId="51C1EB69" w14:textId="77777777" w:rsidR="00C03A3C" w:rsidRDefault="00C03A3C" w:rsidP="00C03A3C">
      <w:r>
        <w:t>Machines do not generate biological time.</w:t>
      </w:r>
    </w:p>
    <w:p w14:paraId="1770F284" w14:textId="77777777" w:rsidR="00C03A3C" w:rsidRDefault="00C03A3C" w:rsidP="00C03A3C">
      <w:r>
        <w:t>Only the ente does.</w:t>
      </w:r>
    </w:p>
    <w:p w14:paraId="63145D7C" w14:textId="77777777" w:rsidR="00C03A3C" w:rsidRDefault="00C03A3C" w:rsidP="00C03A3C">
      <w:r>
        <w:t>The Ente Is the Foundation of a New Metaphysics</w:t>
      </w:r>
    </w:p>
    <w:p w14:paraId="1F534C58" w14:textId="77777777" w:rsidR="00C03A3C" w:rsidRDefault="00C03A3C" w:rsidP="00C03A3C">
      <w:r>
        <w:t>Traditional metaphysics begins with matter, space, time, laws, and computation — external descriptions that tell us nothing about lived reality.</w:t>
      </w:r>
    </w:p>
    <w:p w14:paraId="59A48DD4" w14:textId="77777777" w:rsidR="00C03A3C" w:rsidRDefault="00C03A3C" w:rsidP="00C03A3C">
      <w:r>
        <w:lastRenderedPageBreak/>
        <w:t>The ente gives us a new starting point:</w:t>
      </w:r>
    </w:p>
    <w:p w14:paraId="18E1F142" w14:textId="0AF4933D" w:rsidR="00C03A3C" w:rsidRDefault="00C03A3C" w:rsidP="00C03A3C">
      <w:r>
        <w:t>• matter as substrate</w:t>
      </w:r>
    </w:p>
    <w:p w14:paraId="2EF13264" w14:textId="63C14527" w:rsidR="00C03A3C" w:rsidRDefault="00C03A3C" w:rsidP="00C03A3C">
      <w:r>
        <w:t>• biological time as generator</w:t>
      </w:r>
    </w:p>
    <w:p w14:paraId="7626EFC1" w14:textId="0886D9A4" w:rsidR="00C03A3C" w:rsidRDefault="00C03A3C" w:rsidP="00C03A3C">
      <w:r>
        <w:t>• DNA as program</w:t>
      </w:r>
    </w:p>
    <w:p w14:paraId="4EC8BF9D" w14:textId="38580E58" w:rsidR="00C03A3C" w:rsidRDefault="00C03A3C" w:rsidP="00C03A3C">
      <w:r>
        <w:t>• consciousness as emergent rhythm</w:t>
      </w:r>
    </w:p>
    <w:p w14:paraId="066BD7A9" w14:textId="77777777" w:rsidR="00C03A3C" w:rsidRDefault="00C03A3C" w:rsidP="00C03A3C">
      <w:r>
        <w:t>This is not a theory of life inside the universe.</w:t>
      </w:r>
    </w:p>
    <w:p w14:paraId="723D17E7" w14:textId="77777777" w:rsidR="00C03A3C" w:rsidRDefault="00C03A3C" w:rsidP="00C03A3C">
      <w:r>
        <w:t>It is a theory of how life creates its own universe.</w:t>
      </w:r>
    </w:p>
    <w:p w14:paraId="2CCAEAE3" w14:textId="77777777" w:rsidR="00C03A3C" w:rsidRDefault="00C03A3C" w:rsidP="00C03A3C">
      <w:r>
        <w:t>Why the Ente Matters</w:t>
      </w:r>
    </w:p>
    <w:p w14:paraId="7FA1C494" w14:textId="77777777" w:rsidR="00C03A3C" w:rsidRDefault="00C03A3C" w:rsidP="00C03A3C">
      <w:r>
        <w:t>Understanding the ente allows us to:</w:t>
      </w:r>
    </w:p>
    <w:p w14:paraId="7BFF51DB" w14:textId="252B0E6D" w:rsidR="00C03A3C" w:rsidRDefault="00C03A3C" w:rsidP="00C03A3C">
      <w:r>
        <w:t>• explain consciousness without mysticism</w:t>
      </w:r>
    </w:p>
    <w:p w14:paraId="0CF43493" w14:textId="7FD537DF" w:rsidR="00C03A3C" w:rsidRDefault="00C03A3C" w:rsidP="00C03A3C">
      <w:r>
        <w:t>• explain identity without metaphysical essences</w:t>
      </w:r>
    </w:p>
    <w:p w14:paraId="0F91A22E" w14:textId="31CD62C5" w:rsidR="00C03A3C" w:rsidRDefault="00C03A3C" w:rsidP="00C03A3C">
      <w:r>
        <w:t>• explain time without cosmic determinism</w:t>
      </w:r>
    </w:p>
    <w:p w14:paraId="610769B8" w14:textId="2F52E3AD" w:rsidR="00C03A3C" w:rsidRDefault="00C03A3C" w:rsidP="00C03A3C">
      <w:r>
        <w:t>• explain survival and death as structural necessities</w:t>
      </w:r>
    </w:p>
    <w:p w14:paraId="746F9BB8" w14:textId="19F541F6" w:rsidR="00C03A3C" w:rsidRDefault="00C03A3C" w:rsidP="00C03A3C">
      <w:r>
        <w:t>• explain the wolf paradox through temporal synchronization</w:t>
      </w:r>
    </w:p>
    <w:p w14:paraId="78B5E6EA" w14:textId="70F0333C" w:rsidR="00C03A3C" w:rsidRDefault="00C03A3C" w:rsidP="00C03A3C">
      <w:r>
        <w:t>• reinterpret metaphysical axioms like GCan through biology</w:t>
      </w:r>
    </w:p>
    <w:p w14:paraId="75688F9F" w14:textId="77777777" w:rsidR="00C03A3C" w:rsidRDefault="00C03A3C" w:rsidP="00C03A3C">
      <w:r>
        <w:t>The ente is the key to a biological metaphysics — a system where life is the central architectural principle.</w:t>
      </w:r>
    </w:p>
    <w:p w14:paraId="475AC743" w14:textId="77777777" w:rsidR="00C03A3C" w:rsidRDefault="00C03A3C" w:rsidP="00C03A3C"/>
    <w:p w14:paraId="009B42F7" w14:textId="77777777" w:rsidR="00C03A3C" w:rsidRPr="000D2DFA" w:rsidRDefault="00C03A3C" w:rsidP="00C03A3C">
      <w:pPr>
        <w:rPr>
          <w:b/>
          <w:bCs/>
          <w:sz w:val="32"/>
          <w:szCs w:val="32"/>
        </w:rPr>
      </w:pPr>
      <w:r w:rsidRPr="000D2DFA">
        <w:rPr>
          <w:b/>
          <w:bCs/>
          <w:sz w:val="32"/>
          <w:szCs w:val="32"/>
        </w:rPr>
        <w:t>Part II — Biological Time: The Rhythm That Creates Identity</w:t>
      </w:r>
    </w:p>
    <w:p w14:paraId="5F64A73D" w14:textId="77777777" w:rsidR="00C03A3C" w:rsidRDefault="00C03A3C" w:rsidP="00C03A3C">
      <w:r>
        <w:t>Biological time is the ente’s internal rhythm — the unfolding of its own program, the tempo that organizes its experience, the pulse that makes consciousness possible. Without biological time, there is no identity, no continuity, no self.</w:t>
      </w:r>
    </w:p>
    <w:p w14:paraId="3370C121" w14:textId="77777777" w:rsidR="00C03A3C" w:rsidRDefault="00C03A3C" w:rsidP="00C03A3C">
      <w:r>
        <w:t>Biological Time Is Not Physical Time</w:t>
      </w:r>
    </w:p>
    <w:p w14:paraId="07ADD87F" w14:textId="77777777" w:rsidR="00C03A3C" w:rsidRDefault="00C03A3C" w:rsidP="00C03A3C">
      <w:r>
        <w:t>Physical time is measured by clocks.</w:t>
      </w:r>
    </w:p>
    <w:p w14:paraId="33573AE2" w14:textId="77777777" w:rsidR="00C03A3C" w:rsidRDefault="00C03A3C" w:rsidP="00C03A3C">
      <w:r>
        <w:t>Biological time is measured by life.</w:t>
      </w:r>
    </w:p>
    <w:p w14:paraId="347AB32A" w14:textId="77777777" w:rsidR="00C03A3C" w:rsidRDefault="00C03A3C" w:rsidP="00C03A3C">
      <w:r>
        <w:t>Physical time is uniform.</w:t>
      </w:r>
    </w:p>
    <w:p w14:paraId="62381B89" w14:textId="77777777" w:rsidR="00C03A3C" w:rsidRDefault="00C03A3C" w:rsidP="00C03A3C">
      <w:r>
        <w:t>Biological time is rhythmic.</w:t>
      </w:r>
    </w:p>
    <w:p w14:paraId="1D854956" w14:textId="77777777" w:rsidR="00C03A3C" w:rsidRDefault="00C03A3C" w:rsidP="00C03A3C">
      <w:r>
        <w:t>Physical time is indifferent.</w:t>
      </w:r>
    </w:p>
    <w:p w14:paraId="1D5B37AB" w14:textId="77777777" w:rsidR="00C03A3C" w:rsidRDefault="00C03A3C" w:rsidP="00C03A3C">
      <w:r>
        <w:t>Biological time is personal.</w:t>
      </w:r>
    </w:p>
    <w:p w14:paraId="4F736347" w14:textId="77777777" w:rsidR="00C03A3C" w:rsidRDefault="00C03A3C" w:rsidP="00C03A3C">
      <w:r>
        <w:lastRenderedPageBreak/>
        <w:t>Every ente generates its own temporal frequency through:</w:t>
      </w:r>
    </w:p>
    <w:p w14:paraId="18B47190" w14:textId="49EA7FD4" w:rsidR="00C03A3C" w:rsidRDefault="00C03A3C" w:rsidP="00C03A3C">
      <w:r>
        <w:t>• metabolic cycles</w:t>
      </w:r>
    </w:p>
    <w:p w14:paraId="5D7561D3" w14:textId="4436CBBF" w:rsidR="00C03A3C" w:rsidRDefault="00C03A3C" w:rsidP="00C03A3C">
      <w:r>
        <w:t>• neural oscillations</w:t>
      </w:r>
    </w:p>
    <w:p w14:paraId="7B36C48C" w14:textId="05332F2A" w:rsidR="00C03A3C" w:rsidRDefault="00C03A3C" w:rsidP="00C03A3C">
      <w:r>
        <w:t>• hormonal rhythms</w:t>
      </w:r>
    </w:p>
    <w:p w14:paraId="7F1F3A72" w14:textId="17A50A65" w:rsidR="00C03A3C" w:rsidRDefault="00C03A3C" w:rsidP="00C03A3C">
      <w:r>
        <w:t>• cellular replication</w:t>
      </w:r>
    </w:p>
    <w:p w14:paraId="6C1236E6" w14:textId="318C77A5" w:rsidR="00C03A3C" w:rsidRDefault="00C03A3C" w:rsidP="00C03A3C">
      <w:r>
        <w:t>• DNA execution</w:t>
      </w:r>
    </w:p>
    <w:p w14:paraId="11D10FC4" w14:textId="77777777" w:rsidR="00C03A3C" w:rsidRDefault="00C03A3C" w:rsidP="00C03A3C">
      <w:r>
        <w:t>This frequency is not imposed by the universe.</w:t>
      </w:r>
    </w:p>
    <w:p w14:paraId="1C568F92" w14:textId="77777777" w:rsidR="00C03A3C" w:rsidRDefault="00C03A3C" w:rsidP="00C03A3C">
      <w:r>
        <w:t>It is created by the ente itself.</w:t>
      </w:r>
    </w:p>
    <w:p w14:paraId="3FCEA4D0" w14:textId="77777777" w:rsidR="00C03A3C" w:rsidRDefault="00C03A3C" w:rsidP="00C03A3C">
      <w:r>
        <w:t>A human lives in human</w:t>
      </w:r>
      <w:r>
        <w:rPr>
          <w:rFonts w:ascii="Cambria Math" w:hAnsi="Cambria Math" w:cs="Cambria Math"/>
        </w:rPr>
        <w:t>‑</w:t>
      </w:r>
      <w:r>
        <w:t>time.</w:t>
      </w:r>
    </w:p>
    <w:p w14:paraId="7595920E" w14:textId="77777777" w:rsidR="00C03A3C" w:rsidRDefault="00C03A3C" w:rsidP="00C03A3C">
      <w:r>
        <w:t>A wolf lives in wolf</w:t>
      </w:r>
      <w:r>
        <w:rPr>
          <w:rFonts w:ascii="Cambria Math" w:hAnsi="Cambria Math" w:cs="Cambria Math"/>
        </w:rPr>
        <w:t>‑</w:t>
      </w:r>
      <w:r>
        <w:t>time.</w:t>
      </w:r>
    </w:p>
    <w:p w14:paraId="061122C5" w14:textId="77777777" w:rsidR="00C03A3C" w:rsidRDefault="00C03A3C" w:rsidP="00C03A3C">
      <w:r>
        <w:t>A bird lives in bird</w:t>
      </w:r>
      <w:r>
        <w:rPr>
          <w:rFonts w:ascii="Cambria Math" w:hAnsi="Cambria Math" w:cs="Cambria Math"/>
        </w:rPr>
        <w:t>‑</w:t>
      </w:r>
      <w:r>
        <w:t>time.</w:t>
      </w:r>
    </w:p>
    <w:p w14:paraId="5A6F8075" w14:textId="77777777" w:rsidR="00C03A3C" w:rsidRDefault="00C03A3C" w:rsidP="00C03A3C">
      <w:r>
        <w:t>A tree lives in tree</w:t>
      </w:r>
      <w:r>
        <w:rPr>
          <w:rFonts w:ascii="Cambria Math" w:hAnsi="Cambria Math" w:cs="Cambria Math"/>
        </w:rPr>
        <w:t>‑</w:t>
      </w:r>
      <w:r>
        <w:t>time.</w:t>
      </w:r>
    </w:p>
    <w:p w14:paraId="029FFEBF" w14:textId="77777777" w:rsidR="00C03A3C" w:rsidRDefault="00C03A3C" w:rsidP="00C03A3C">
      <w:r>
        <w:t>Each ente generates the time appropriate to its form.</w:t>
      </w:r>
    </w:p>
    <w:p w14:paraId="4EFC8AA0" w14:textId="77777777" w:rsidR="00C03A3C" w:rsidRDefault="00C03A3C" w:rsidP="00C03A3C">
      <w:r>
        <w:t>Temporal Frequency Is Identity</w:t>
      </w:r>
    </w:p>
    <w:p w14:paraId="495F0088" w14:textId="77777777" w:rsidR="00C03A3C" w:rsidRDefault="00C03A3C" w:rsidP="00C03A3C">
      <w:r>
        <w:t>Identity is not a static essence.</w:t>
      </w:r>
    </w:p>
    <w:p w14:paraId="5CA43B2B" w14:textId="77777777" w:rsidR="00C03A3C" w:rsidRDefault="00C03A3C" w:rsidP="00C03A3C">
      <w:r>
        <w:t>It is a rhythm.</w:t>
      </w:r>
    </w:p>
    <w:p w14:paraId="237ED1B1" w14:textId="77777777" w:rsidR="00C03A3C" w:rsidRDefault="00C03A3C" w:rsidP="00C03A3C">
      <w:r>
        <w:t>The ente’s temporal frequency determines how it perceives, learns, moves, experiences the world, and unfolds consciousness.</w:t>
      </w:r>
    </w:p>
    <w:p w14:paraId="533F2A72" w14:textId="77777777" w:rsidR="00C03A3C" w:rsidRDefault="00C03A3C" w:rsidP="00C03A3C">
      <w:r>
        <w:t>Two species with different temporal frequencies cannot share the same consciousness architecture. Their worlds differ because their time differs.</w:t>
      </w:r>
    </w:p>
    <w:p w14:paraId="394C4BA1" w14:textId="77777777" w:rsidR="00C03A3C" w:rsidRDefault="00C03A3C" w:rsidP="00C03A3C">
      <w:r>
        <w:t>This explains the wolf</w:t>
      </w:r>
      <w:r>
        <w:rPr>
          <w:rFonts w:ascii="Cambria Math" w:hAnsi="Cambria Math" w:cs="Cambria Math"/>
        </w:rPr>
        <w:t>‑</w:t>
      </w:r>
      <w:r>
        <w:t>child paradox:</w:t>
      </w:r>
    </w:p>
    <w:p w14:paraId="3EFE2EC3" w14:textId="77777777" w:rsidR="00C03A3C" w:rsidRDefault="00C03A3C" w:rsidP="00C03A3C">
      <w:r>
        <w:t>a human ente can synchronize with wolf</w:t>
      </w:r>
      <w:r>
        <w:rPr>
          <w:rFonts w:ascii="Cambria Math" w:hAnsi="Cambria Math" w:cs="Cambria Math"/>
        </w:rPr>
        <w:t>‑</w:t>
      </w:r>
      <w:r>
        <w:t>time instead of human</w:t>
      </w:r>
      <w:r>
        <w:rPr>
          <w:rFonts w:ascii="Cambria Math" w:hAnsi="Cambria Math" w:cs="Cambria Math"/>
        </w:rPr>
        <w:t>‑</w:t>
      </w:r>
      <w:r>
        <w:t>time during early development. Once synchronized, the ente</w:t>
      </w:r>
      <w:r>
        <w:rPr>
          <w:rFonts w:ascii="Aptos" w:hAnsi="Aptos" w:cs="Aptos"/>
        </w:rPr>
        <w:t>’</w:t>
      </w:r>
      <w:r>
        <w:t>s temporal identity becomes irreversible.</w:t>
      </w:r>
    </w:p>
    <w:p w14:paraId="3854CF6C" w14:textId="77777777" w:rsidR="00C03A3C" w:rsidRDefault="00C03A3C" w:rsidP="00C03A3C">
      <w:r>
        <w:t>Biological Time Creates Consciousness</w:t>
      </w:r>
    </w:p>
    <w:p w14:paraId="28A6413F" w14:textId="77777777" w:rsidR="00C03A3C" w:rsidRDefault="00C03A3C" w:rsidP="00C03A3C">
      <w:r>
        <w:t>Consciousness is the self</w:t>
      </w:r>
      <w:r>
        <w:rPr>
          <w:rFonts w:ascii="Cambria Math" w:hAnsi="Cambria Math" w:cs="Cambria Math"/>
        </w:rPr>
        <w:t>‑</w:t>
      </w:r>
      <w:r>
        <w:t>experience of biological time.</w:t>
      </w:r>
    </w:p>
    <w:p w14:paraId="0D21CDA7" w14:textId="77777777" w:rsidR="00C03A3C" w:rsidRDefault="00C03A3C" w:rsidP="00C03A3C">
      <w:r>
        <w:t>When the ente’s rhythm is stable, consciousness is coherent.</w:t>
      </w:r>
    </w:p>
    <w:p w14:paraId="64DB493F" w14:textId="77777777" w:rsidR="00C03A3C" w:rsidRDefault="00C03A3C" w:rsidP="00C03A3C">
      <w:r>
        <w:t>When disrupted, consciousness fragments.</w:t>
      </w:r>
    </w:p>
    <w:p w14:paraId="4B95DDF6" w14:textId="77777777" w:rsidR="00C03A3C" w:rsidRDefault="00C03A3C" w:rsidP="00C03A3C">
      <w:r>
        <w:t>When the rhythm ends, consciousness ceases.</w:t>
      </w:r>
    </w:p>
    <w:p w14:paraId="4F710BAB" w14:textId="77777777" w:rsidR="00C03A3C" w:rsidRDefault="00C03A3C" w:rsidP="00C03A3C">
      <w:r>
        <w:t>Machines, simulations, and uploads cannot be conscious because they do not generate biological time.</w:t>
      </w:r>
    </w:p>
    <w:p w14:paraId="3ED98F24" w14:textId="77777777" w:rsidR="00C03A3C" w:rsidRDefault="00C03A3C" w:rsidP="00C03A3C">
      <w:r>
        <w:lastRenderedPageBreak/>
        <w:t>Biological Time Is the Engine of Meaning</w:t>
      </w:r>
    </w:p>
    <w:p w14:paraId="3B5520C2" w14:textId="77777777" w:rsidR="00C03A3C" w:rsidRDefault="00C03A3C" w:rsidP="00C03A3C">
      <w:r>
        <w:t>Meaning emerges from:</w:t>
      </w:r>
    </w:p>
    <w:p w14:paraId="4BD693A8" w14:textId="74D6BC32" w:rsidR="00C03A3C" w:rsidRDefault="00C03A3C" w:rsidP="00C03A3C">
      <w:r>
        <w:t>• continuity</w:t>
      </w:r>
    </w:p>
    <w:p w14:paraId="01EB846E" w14:textId="6CFEC066" w:rsidR="00C03A3C" w:rsidRDefault="00C03A3C" w:rsidP="00C03A3C">
      <w:r>
        <w:t>• anticipation</w:t>
      </w:r>
    </w:p>
    <w:p w14:paraId="43440EC2" w14:textId="0427FB2D" w:rsidR="00C03A3C" w:rsidRDefault="00C03A3C" w:rsidP="00C03A3C">
      <w:r>
        <w:t>• retention</w:t>
      </w:r>
    </w:p>
    <w:p w14:paraId="24F6F50F" w14:textId="0CDB930A" w:rsidR="00C03A3C" w:rsidRDefault="00C03A3C" w:rsidP="00C03A3C">
      <w:r>
        <w:t>• rhythm</w:t>
      </w:r>
    </w:p>
    <w:p w14:paraId="3123FCFE" w14:textId="5EA4A81E" w:rsidR="00C03A3C" w:rsidRDefault="00C03A3C" w:rsidP="00C03A3C">
      <w:r>
        <w:t>• flow</w:t>
      </w:r>
    </w:p>
    <w:p w14:paraId="4CAD6D1F" w14:textId="77777777" w:rsidR="00C03A3C" w:rsidRDefault="00C03A3C" w:rsidP="00C03A3C">
      <w:r>
        <w:t>These are temporal structures, not computational ones.</w:t>
      </w:r>
    </w:p>
    <w:p w14:paraId="344017BA" w14:textId="77777777" w:rsidR="00C03A3C" w:rsidRDefault="00C03A3C" w:rsidP="00C03A3C">
      <w:r>
        <w:t>Biological Time Is the True Ordering of Reality</w:t>
      </w:r>
    </w:p>
    <w:p w14:paraId="19DB0FC4" w14:textId="77777777" w:rsidR="00C03A3C" w:rsidRDefault="00C03A3C" w:rsidP="00C03A3C">
      <w:r>
        <w:t>Physics orders events by external time.</w:t>
      </w:r>
    </w:p>
    <w:p w14:paraId="03F899D7" w14:textId="77777777" w:rsidR="00C03A3C" w:rsidRDefault="00C03A3C" w:rsidP="00C03A3C">
      <w:r>
        <w:t>Biology orders events by internal time.</w:t>
      </w:r>
    </w:p>
    <w:p w14:paraId="73327317" w14:textId="77777777" w:rsidR="00C03A3C" w:rsidRDefault="00C03A3C" w:rsidP="00C03A3C">
      <w:r>
        <w:t>Two beings can inhabit the same physical environment yet live in different experiential worlds because they generate different temporal rhythms.</w:t>
      </w:r>
    </w:p>
    <w:p w14:paraId="71763D14" w14:textId="77777777" w:rsidR="00C03A3C" w:rsidRDefault="00C03A3C" w:rsidP="00C03A3C">
      <w:r>
        <w:t>The ente lives in its own time.</w:t>
      </w:r>
    </w:p>
    <w:p w14:paraId="60120EB1" w14:textId="77777777" w:rsidR="00C03A3C" w:rsidRDefault="00C03A3C" w:rsidP="00C03A3C">
      <w:r>
        <w:t>Why Biological Time Matters</w:t>
      </w:r>
    </w:p>
    <w:p w14:paraId="2FCA81D4" w14:textId="77777777" w:rsidR="00C03A3C" w:rsidRDefault="00C03A3C" w:rsidP="00C03A3C">
      <w:r>
        <w:t>Understanding biological time allows us to:</w:t>
      </w:r>
    </w:p>
    <w:p w14:paraId="06E38094" w14:textId="6DD27DA8" w:rsidR="00C03A3C" w:rsidRDefault="00C03A3C" w:rsidP="00C03A3C">
      <w:r>
        <w:t>• explain consciousness without computation</w:t>
      </w:r>
    </w:p>
    <w:p w14:paraId="60C86A15" w14:textId="3F2B926A" w:rsidR="00C03A3C" w:rsidRDefault="00C03A3C" w:rsidP="00C03A3C">
      <w:r>
        <w:t>• explain identity without essences</w:t>
      </w:r>
    </w:p>
    <w:p w14:paraId="039A89F0" w14:textId="059CB411" w:rsidR="00C03A3C" w:rsidRDefault="00C03A3C" w:rsidP="00C03A3C">
      <w:r>
        <w:t>• explain development without determinism</w:t>
      </w:r>
    </w:p>
    <w:p w14:paraId="5AAA7BA7" w14:textId="67B4B58F" w:rsidR="00C03A3C" w:rsidRDefault="00C03A3C" w:rsidP="00C03A3C">
      <w:r>
        <w:t>• explain the wolf paradox</w:t>
      </w:r>
    </w:p>
    <w:p w14:paraId="595689BC" w14:textId="1AA6106F" w:rsidR="00C03A3C" w:rsidRDefault="00C03A3C" w:rsidP="00C03A3C">
      <w:r>
        <w:t>• reinterpret GCan biologically</w:t>
      </w:r>
    </w:p>
    <w:p w14:paraId="67EEE9DB" w14:textId="6FD131DC" w:rsidR="00C03A3C" w:rsidRDefault="00C03A3C" w:rsidP="00C03A3C">
      <w:r>
        <w:t>• understand survival and death as temporal phases</w:t>
      </w:r>
    </w:p>
    <w:p w14:paraId="538E5A5D" w14:textId="77777777" w:rsidR="00C03A3C" w:rsidRDefault="00C03A3C" w:rsidP="00C03A3C">
      <w:r>
        <w:t>Biological time is the core of life — the rhythm that creates identity.</w:t>
      </w:r>
    </w:p>
    <w:p w14:paraId="172D7987" w14:textId="77777777" w:rsidR="00C03A3C" w:rsidRPr="006502B0" w:rsidRDefault="00C03A3C" w:rsidP="00C03A3C">
      <w:pPr>
        <w:rPr>
          <w:sz w:val="32"/>
          <w:szCs w:val="32"/>
        </w:rPr>
      </w:pPr>
    </w:p>
    <w:p w14:paraId="469BFE6B" w14:textId="77777777" w:rsidR="00C03A3C" w:rsidRPr="006502B0" w:rsidRDefault="00C03A3C" w:rsidP="00C03A3C">
      <w:pPr>
        <w:rPr>
          <w:b/>
          <w:bCs/>
          <w:sz w:val="32"/>
          <w:szCs w:val="32"/>
        </w:rPr>
      </w:pPr>
      <w:r w:rsidRPr="006502B0">
        <w:rPr>
          <w:b/>
          <w:bCs/>
          <w:sz w:val="32"/>
          <w:szCs w:val="32"/>
        </w:rPr>
        <w:t>Part III — Survival and Death: The Paradox That Shapes Life</w:t>
      </w:r>
    </w:p>
    <w:p w14:paraId="697C288F" w14:textId="77777777" w:rsidR="00C03A3C" w:rsidRDefault="00C03A3C" w:rsidP="00C03A3C">
      <w:r>
        <w:t>Survival and death appear to be opposites, but for the ente they are complementary phases of the same biological architecture. Without survival, the ente cannot maintain coherence. Without death, the ente cannot complete its cycle.</w:t>
      </w:r>
    </w:p>
    <w:p w14:paraId="5B2CE00C" w14:textId="77777777" w:rsidR="00C03A3C" w:rsidRDefault="00C03A3C" w:rsidP="00C03A3C">
      <w:r>
        <w:t>Survival: The Protection of Biological Time</w:t>
      </w:r>
    </w:p>
    <w:p w14:paraId="639C0DFD" w14:textId="77777777" w:rsidR="00C03A3C" w:rsidRDefault="00C03A3C" w:rsidP="00C03A3C">
      <w:r>
        <w:lastRenderedPageBreak/>
        <w:t>Survival is the ente’s active defense of its temporal rhythm. It protects:</w:t>
      </w:r>
    </w:p>
    <w:p w14:paraId="74D196BF" w14:textId="4772C653" w:rsidR="00C03A3C" w:rsidRDefault="00C03A3C" w:rsidP="00C03A3C">
      <w:r>
        <w:t>• coherence</w:t>
      </w:r>
    </w:p>
    <w:p w14:paraId="2791168C" w14:textId="192F2C4E" w:rsidR="00C03A3C" w:rsidRDefault="00C03A3C" w:rsidP="00C03A3C">
      <w:r>
        <w:t>• metabolic cycles</w:t>
      </w:r>
    </w:p>
    <w:p w14:paraId="041AC7C3" w14:textId="41C3711F" w:rsidR="00C03A3C" w:rsidRDefault="00C03A3C" w:rsidP="00C03A3C">
      <w:r>
        <w:t>• internal rhythm</w:t>
      </w:r>
    </w:p>
    <w:p w14:paraId="126E4195" w14:textId="01D7825D" w:rsidR="00C03A3C" w:rsidRDefault="00C03A3C" w:rsidP="00C03A3C">
      <w:r>
        <w:t>• DNA execution</w:t>
      </w:r>
    </w:p>
    <w:p w14:paraId="2AD6BE62" w14:textId="77777777" w:rsidR="00C03A3C" w:rsidRDefault="00C03A3C" w:rsidP="00C03A3C">
      <w:r>
        <w:t>Survival preserves the continuity that makes consciousness possible.</w:t>
      </w:r>
    </w:p>
    <w:p w14:paraId="0B52737F" w14:textId="77777777" w:rsidR="00C03A3C" w:rsidRDefault="00C03A3C" w:rsidP="00C03A3C">
      <w:r>
        <w:t>Death: The Completion of Biological Time</w:t>
      </w:r>
    </w:p>
    <w:p w14:paraId="752583F5" w14:textId="77777777" w:rsidR="00C03A3C" w:rsidRDefault="00C03A3C" w:rsidP="00C03A3C">
      <w:r>
        <w:t>Death is not a failure. It is the completion of the ente’s temporal cycle. When the ente can no longer maintain coherence, its biological time dissolves. The rhythm stops. The identity ends. Matter returns to the biological field.</w:t>
      </w:r>
    </w:p>
    <w:p w14:paraId="3B445061" w14:textId="77777777" w:rsidR="00C03A3C" w:rsidRDefault="00C03A3C" w:rsidP="00C03A3C">
      <w:r>
        <w:t>Death is the reset that allows new entes to emerge.</w:t>
      </w:r>
    </w:p>
    <w:p w14:paraId="46CC752D" w14:textId="77777777" w:rsidR="00C03A3C" w:rsidRDefault="00C03A3C" w:rsidP="00C03A3C">
      <w:r>
        <w:t>The Paradox: Opposites That Depend on Each Other</w:t>
      </w:r>
    </w:p>
    <w:p w14:paraId="2CB81451" w14:textId="77777777" w:rsidR="00C03A3C" w:rsidRDefault="00C03A3C" w:rsidP="00C03A3C">
      <w:r>
        <w:t>Without survival, the ente dissolves before it can evolve.</w:t>
      </w:r>
    </w:p>
    <w:p w14:paraId="2CF04084" w14:textId="77777777" w:rsidR="00C03A3C" w:rsidRDefault="00C03A3C" w:rsidP="00C03A3C">
      <w:r>
        <w:t>Without death, the ente cannot renew.</w:t>
      </w:r>
    </w:p>
    <w:p w14:paraId="17E7E0AC" w14:textId="77777777" w:rsidR="00C03A3C" w:rsidRDefault="00C03A3C" w:rsidP="00C03A3C">
      <w:r>
        <w:t>Survival preserves the ente’s time.</w:t>
      </w:r>
    </w:p>
    <w:p w14:paraId="35A2DC5C" w14:textId="77777777" w:rsidR="00C03A3C" w:rsidRDefault="00C03A3C" w:rsidP="00C03A3C">
      <w:r>
        <w:t>Death completes it.</w:t>
      </w:r>
    </w:p>
    <w:p w14:paraId="43EC7FE7" w14:textId="77777777" w:rsidR="00C03A3C" w:rsidRDefault="00C03A3C" w:rsidP="00C03A3C">
      <w:r>
        <w:t>Why the Paradox Is Necessary</w:t>
      </w:r>
    </w:p>
    <w:p w14:paraId="62F38986" w14:textId="77777777" w:rsidR="00C03A3C" w:rsidRDefault="00C03A3C" w:rsidP="00C03A3C">
      <w:r>
        <w:t>The ente is a temporal being. Its identity is a rhythm that must begin, persist, and end.</w:t>
      </w:r>
    </w:p>
    <w:p w14:paraId="33EFB3E5" w14:textId="77777777" w:rsidR="00C03A3C" w:rsidRDefault="00C03A3C" w:rsidP="00C03A3C">
      <w:r>
        <w:t>Immortality is incoherent — a rhythm that never ends is not a rhythm.</w:t>
      </w:r>
    </w:p>
    <w:p w14:paraId="0DD52658" w14:textId="77777777" w:rsidR="00C03A3C" w:rsidRDefault="00C03A3C" w:rsidP="00C03A3C">
      <w:r>
        <w:t>The Ente Lives Between Two Forces</w:t>
      </w:r>
    </w:p>
    <w:p w14:paraId="452CC2C1" w14:textId="77777777" w:rsidR="00C03A3C" w:rsidRDefault="00C03A3C" w:rsidP="00C03A3C">
      <w:r>
        <w:t>Survival protects coherence.</w:t>
      </w:r>
    </w:p>
    <w:p w14:paraId="61383636" w14:textId="77777777" w:rsidR="00C03A3C" w:rsidRDefault="00C03A3C" w:rsidP="00C03A3C">
      <w:r>
        <w:t>Death releases the ente when its time is complete.</w:t>
      </w:r>
    </w:p>
    <w:p w14:paraId="44849620" w14:textId="77777777" w:rsidR="00C03A3C" w:rsidRDefault="00C03A3C" w:rsidP="00C03A3C">
      <w:r>
        <w:t>This tension is creative — the engine of evolution, meaning, and identity.</w:t>
      </w:r>
    </w:p>
    <w:p w14:paraId="2D8021AB" w14:textId="77777777" w:rsidR="00C03A3C" w:rsidRDefault="00C03A3C" w:rsidP="00C03A3C">
      <w:r>
        <w:t>Why This Matters</w:t>
      </w:r>
    </w:p>
    <w:p w14:paraId="27986102" w14:textId="77777777" w:rsidR="00C03A3C" w:rsidRDefault="00C03A3C" w:rsidP="00C03A3C">
      <w:r>
        <w:t>Understanding this paradox clarifies:</w:t>
      </w:r>
    </w:p>
    <w:p w14:paraId="1BCE52EF" w14:textId="43B0E3EE" w:rsidR="00C03A3C" w:rsidRDefault="00C03A3C" w:rsidP="00C03A3C">
      <w:r>
        <w:t>• consciousness depends on temporal coherence</w:t>
      </w:r>
    </w:p>
    <w:p w14:paraId="5550600F" w14:textId="7424F980" w:rsidR="00C03A3C" w:rsidRDefault="00C03A3C" w:rsidP="00C03A3C">
      <w:r>
        <w:t>• identity is rhythmic</w:t>
      </w:r>
    </w:p>
    <w:p w14:paraId="0781F2FF" w14:textId="4984A4C0" w:rsidR="00C03A3C" w:rsidRDefault="00C03A3C" w:rsidP="00C03A3C">
      <w:r>
        <w:t>• mortality is structural</w:t>
      </w:r>
    </w:p>
    <w:p w14:paraId="1F53E86C" w14:textId="00B14055" w:rsidR="00C03A3C" w:rsidRDefault="00C03A3C" w:rsidP="00C03A3C">
      <w:r>
        <w:t>• biological time is finite</w:t>
      </w:r>
    </w:p>
    <w:p w14:paraId="71082B28" w14:textId="2AFDA38B" w:rsidR="00C03A3C" w:rsidRDefault="00C03A3C" w:rsidP="00C03A3C">
      <w:r>
        <w:lastRenderedPageBreak/>
        <w:t>• execution must both run and end</w:t>
      </w:r>
    </w:p>
    <w:p w14:paraId="616C9903" w14:textId="77777777" w:rsidR="00C03A3C" w:rsidRDefault="00C03A3C" w:rsidP="00C03A3C">
      <w:r>
        <w:t>This prepares the ground for the wolf paradox.</w:t>
      </w:r>
    </w:p>
    <w:p w14:paraId="1E36EF1E" w14:textId="77777777" w:rsidR="00C03A3C" w:rsidRPr="006502B0" w:rsidRDefault="00C03A3C" w:rsidP="00C03A3C">
      <w:pPr>
        <w:rPr>
          <w:sz w:val="32"/>
          <w:szCs w:val="32"/>
        </w:rPr>
      </w:pPr>
    </w:p>
    <w:p w14:paraId="3C80225F" w14:textId="77777777" w:rsidR="00C03A3C" w:rsidRPr="006502B0" w:rsidRDefault="00C03A3C" w:rsidP="00C03A3C">
      <w:pPr>
        <w:rPr>
          <w:b/>
          <w:bCs/>
          <w:sz w:val="32"/>
          <w:szCs w:val="32"/>
        </w:rPr>
      </w:pPr>
      <w:r w:rsidRPr="006502B0">
        <w:rPr>
          <w:b/>
          <w:bCs/>
          <w:sz w:val="32"/>
          <w:szCs w:val="32"/>
        </w:rPr>
        <w:t>Part IV — The Wolf Paradox: When Temporal Identity Goes Wrong</w:t>
      </w:r>
    </w:p>
    <w:p w14:paraId="1AB37380" w14:textId="77777777" w:rsidR="00C03A3C" w:rsidRDefault="00C03A3C" w:rsidP="00C03A3C">
      <w:r>
        <w:t>A human child raised by wolves does not merely imitate wolves. The child synchronizes with wolf</w:t>
      </w:r>
      <w:r>
        <w:rPr>
          <w:rFonts w:ascii="Cambria Math" w:hAnsi="Cambria Math" w:cs="Cambria Math"/>
        </w:rPr>
        <w:t>‑</w:t>
      </w:r>
      <w:r>
        <w:t xml:space="preserve">time </w:t>
      </w:r>
      <w:r>
        <w:rPr>
          <w:rFonts w:ascii="Aptos" w:hAnsi="Aptos" w:cs="Aptos"/>
        </w:rPr>
        <w:t>—</w:t>
      </w:r>
      <w:r>
        <w:t xml:space="preserve"> the temporal frequency of another species. Once this synchronization occurs, the ente</w:t>
      </w:r>
      <w:r>
        <w:rPr>
          <w:rFonts w:ascii="Aptos" w:hAnsi="Aptos" w:cs="Aptos"/>
        </w:rPr>
        <w:t>’</w:t>
      </w:r>
      <w:r>
        <w:t>s identity becomes irreversible.</w:t>
      </w:r>
    </w:p>
    <w:p w14:paraId="7162B8EF" w14:textId="77777777" w:rsidR="00C03A3C" w:rsidRDefault="00C03A3C" w:rsidP="00C03A3C">
      <w:r>
        <w:t>The Ente Requires the Right Temporal Environment</w:t>
      </w:r>
    </w:p>
    <w:p w14:paraId="735D94F1" w14:textId="77777777" w:rsidR="00C03A3C" w:rsidRDefault="00C03A3C" w:rsidP="00C03A3C">
      <w:r>
        <w:t>The DNA program provides the potential for human consciousness, but the environment provides the temporal scaffolding that allows that program to unfold.</w:t>
      </w:r>
    </w:p>
    <w:p w14:paraId="6827E5F2" w14:textId="77777777" w:rsidR="00C03A3C" w:rsidRDefault="00C03A3C" w:rsidP="00C03A3C">
      <w:r>
        <w:t>A human infant requires:</w:t>
      </w:r>
    </w:p>
    <w:p w14:paraId="5DAD739E" w14:textId="5F77DAD8" w:rsidR="00C03A3C" w:rsidRDefault="00C03A3C" w:rsidP="00C03A3C">
      <w:r>
        <w:t>• human rhythms</w:t>
      </w:r>
    </w:p>
    <w:p w14:paraId="62395428" w14:textId="14138386" w:rsidR="00C03A3C" w:rsidRDefault="00C03A3C" w:rsidP="00C03A3C">
      <w:r>
        <w:t>• human timing</w:t>
      </w:r>
    </w:p>
    <w:p w14:paraId="4C5E619D" w14:textId="4BA96ED1" w:rsidR="00C03A3C" w:rsidRDefault="00C03A3C" w:rsidP="00C03A3C">
      <w:r>
        <w:t>• human interaction cycles</w:t>
      </w:r>
    </w:p>
    <w:p w14:paraId="5BD3B121" w14:textId="3E0D182D" w:rsidR="00C03A3C" w:rsidRDefault="00C03A3C" w:rsidP="00C03A3C">
      <w:r>
        <w:t>• human emotional frequencies</w:t>
      </w:r>
    </w:p>
    <w:p w14:paraId="633F2ACF" w14:textId="17653E6E" w:rsidR="00C03A3C" w:rsidRDefault="00C03A3C" w:rsidP="00C03A3C">
      <w:r>
        <w:t>• human developmental tempo</w:t>
      </w:r>
    </w:p>
    <w:p w14:paraId="095A2FA7" w14:textId="77777777" w:rsidR="00C03A3C" w:rsidRDefault="00C03A3C" w:rsidP="00C03A3C">
      <w:r>
        <w:t>These are temporal structures.</w:t>
      </w:r>
    </w:p>
    <w:p w14:paraId="63E2D516" w14:textId="77777777" w:rsidR="00C03A3C" w:rsidRDefault="00C03A3C" w:rsidP="00C03A3C">
      <w:r>
        <w:t>If the ente does not receive the correct temporal environment, the human program does not fully execute.</w:t>
      </w:r>
    </w:p>
    <w:p w14:paraId="10158868" w14:textId="77777777" w:rsidR="00C03A3C" w:rsidRDefault="00C03A3C" w:rsidP="00C03A3C">
      <w:r>
        <w:t>Wolf</w:t>
      </w:r>
      <w:r>
        <w:rPr>
          <w:rFonts w:ascii="Cambria Math" w:hAnsi="Cambria Math" w:cs="Cambria Math"/>
        </w:rPr>
        <w:t>‑</w:t>
      </w:r>
      <w:r>
        <w:t>Time Overrides Human</w:t>
      </w:r>
      <w:r>
        <w:rPr>
          <w:rFonts w:ascii="Cambria Math" w:hAnsi="Cambria Math" w:cs="Cambria Math"/>
        </w:rPr>
        <w:t>‑</w:t>
      </w:r>
      <w:r>
        <w:t>Time</w:t>
      </w:r>
    </w:p>
    <w:p w14:paraId="251EC856" w14:textId="77777777" w:rsidR="00C03A3C" w:rsidRDefault="00C03A3C" w:rsidP="00C03A3C">
      <w:r>
        <w:t>Wolves have their own biological time:</w:t>
      </w:r>
    </w:p>
    <w:p w14:paraId="28F85AD1" w14:textId="2218D1C3" w:rsidR="00C03A3C" w:rsidRDefault="00C03A3C" w:rsidP="00C03A3C">
      <w:r>
        <w:t>• faster sensory cycles</w:t>
      </w:r>
    </w:p>
    <w:p w14:paraId="5AC0DA04" w14:textId="2D33EA7A" w:rsidR="00C03A3C" w:rsidRDefault="00C03A3C" w:rsidP="00C03A3C">
      <w:r>
        <w:t>• different emotional rhythms</w:t>
      </w:r>
    </w:p>
    <w:p w14:paraId="3378C058" w14:textId="3BB70C7C" w:rsidR="00C03A3C" w:rsidRDefault="00C03A3C" w:rsidP="00C03A3C">
      <w:r>
        <w:t>• different social timing</w:t>
      </w:r>
    </w:p>
    <w:p w14:paraId="3A77B13B" w14:textId="7866B36E" w:rsidR="00C03A3C" w:rsidRDefault="00C03A3C" w:rsidP="00C03A3C">
      <w:r>
        <w:t>• different developmental pacing</w:t>
      </w:r>
    </w:p>
    <w:p w14:paraId="1CD7064B" w14:textId="16FE809E" w:rsidR="00C03A3C" w:rsidRDefault="00C03A3C" w:rsidP="00C03A3C">
      <w:r>
        <w:t>• different instinctual triggers</w:t>
      </w:r>
    </w:p>
    <w:p w14:paraId="00192745" w14:textId="77777777" w:rsidR="00C03A3C" w:rsidRDefault="00C03A3C" w:rsidP="00C03A3C">
      <w:r>
        <w:t>A human child immersed in wolf</w:t>
      </w:r>
      <w:r>
        <w:rPr>
          <w:rFonts w:ascii="Cambria Math" w:hAnsi="Cambria Math" w:cs="Cambria Math"/>
        </w:rPr>
        <w:t>‑</w:t>
      </w:r>
      <w:r>
        <w:t xml:space="preserve">time synchronizes with that rhythm. This is not imitation </w:t>
      </w:r>
      <w:r>
        <w:rPr>
          <w:rFonts w:ascii="Aptos" w:hAnsi="Aptos" w:cs="Aptos"/>
        </w:rPr>
        <w:t>—</w:t>
      </w:r>
      <w:r>
        <w:t xml:space="preserve"> it is temporal entrainment.</w:t>
      </w:r>
    </w:p>
    <w:p w14:paraId="60042222" w14:textId="77777777" w:rsidR="00C03A3C" w:rsidRDefault="00C03A3C" w:rsidP="00C03A3C">
      <w:r>
        <w:t>Why the Process Is Irreversible</w:t>
      </w:r>
    </w:p>
    <w:p w14:paraId="199E68AB" w14:textId="77777777" w:rsidR="00C03A3C" w:rsidRDefault="00C03A3C" w:rsidP="00C03A3C">
      <w:r>
        <w:lastRenderedPageBreak/>
        <w:t>Once the ente stabilizes its temporal identity, the rhythm becomes self</w:t>
      </w:r>
      <w:r>
        <w:rPr>
          <w:rFonts w:ascii="Cambria Math" w:hAnsi="Cambria Math" w:cs="Cambria Math"/>
        </w:rPr>
        <w:t>‑</w:t>
      </w:r>
      <w:r>
        <w:t>maintaining. Biological time cannot be changed later.</w:t>
      </w:r>
    </w:p>
    <w:p w14:paraId="6D2221F7" w14:textId="77777777" w:rsidR="00C03A3C" w:rsidRDefault="00C03A3C" w:rsidP="00C03A3C">
      <w:r>
        <w:t>The wolf</w:t>
      </w:r>
      <w:r>
        <w:rPr>
          <w:rFonts w:ascii="Cambria Math" w:hAnsi="Cambria Math" w:cs="Cambria Math"/>
        </w:rPr>
        <w:t>‑</w:t>
      </w:r>
      <w:r>
        <w:t>child cannot learn human language, adopt human timing, or return to human identity.</w:t>
      </w:r>
    </w:p>
    <w:p w14:paraId="517DE343" w14:textId="77777777" w:rsidR="00C03A3C" w:rsidRDefault="00C03A3C" w:rsidP="00C03A3C">
      <w:r>
        <w:t>The Wolf Paradox Reveals the Fragility of Identity</w:t>
      </w:r>
    </w:p>
    <w:p w14:paraId="658455C8" w14:textId="77777777" w:rsidR="00C03A3C" w:rsidRDefault="00C03A3C" w:rsidP="00C03A3C">
      <w:r>
        <w:t>Identity is a rhythm, not a substance.</w:t>
      </w:r>
    </w:p>
    <w:p w14:paraId="20DBCEB2" w14:textId="77777777" w:rsidR="00C03A3C" w:rsidRDefault="00C03A3C" w:rsidP="00C03A3C">
      <w:r>
        <w:t>The paradox shows that:</w:t>
      </w:r>
    </w:p>
    <w:p w14:paraId="2B9551DD" w14:textId="3C98F867" w:rsidR="00C03A3C" w:rsidRDefault="00C03A3C" w:rsidP="00C03A3C">
      <w:r>
        <w:t>• consciousness depends on temporal coherence</w:t>
      </w:r>
    </w:p>
    <w:p w14:paraId="1A7264E7" w14:textId="537E5A70" w:rsidR="00C03A3C" w:rsidRDefault="00C03A3C" w:rsidP="00C03A3C">
      <w:r>
        <w:t>• species identity is a temporal frequency</w:t>
      </w:r>
    </w:p>
    <w:p w14:paraId="3195AEB0" w14:textId="31605E6B" w:rsidR="00C03A3C" w:rsidRDefault="00C03A3C" w:rsidP="00C03A3C">
      <w:r>
        <w:t>• early development is temporally vulnerable</w:t>
      </w:r>
    </w:p>
    <w:p w14:paraId="565B5553" w14:textId="5912FFA5" w:rsidR="00C03A3C" w:rsidRDefault="00C03A3C" w:rsidP="00C03A3C">
      <w:r>
        <w:t>• the ente can lock into the wrong rhythm</w:t>
      </w:r>
    </w:p>
    <w:p w14:paraId="08E5449F" w14:textId="48E62F70" w:rsidR="00C03A3C" w:rsidRDefault="00C03A3C" w:rsidP="00C03A3C">
      <w:r>
        <w:t>• once locked, the rhythm cannot be changed</w:t>
      </w:r>
    </w:p>
    <w:p w14:paraId="5E8637B7" w14:textId="77777777" w:rsidR="00C03A3C" w:rsidRDefault="00C03A3C" w:rsidP="00C03A3C">
      <w:r>
        <w:t>Why This Matters</w:t>
      </w:r>
    </w:p>
    <w:p w14:paraId="5E144AE9" w14:textId="77777777" w:rsidR="00C03A3C" w:rsidRDefault="00C03A3C" w:rsidP="00C03A3C">
      <w:r>
        <w:t>The wolf paradox confirms:</w:t>
      </w:r>
    </w:p>
    <w:p w14:paraId="4B8AA7E8" w14:textId="41B6B501" w:rsidR="00C03A3C" w:rsidRDefault="00C03A3C" w:rsidP="00C03A3C">
      <w:r>
        <w:t>• biological time is foundational</w:t>
      </w:r>
    </w:p>
    <w:p w14:paraId="21585244" w14:textId="194AAE9F" w:rsidR="00C03A3C" w:rsidRDefault="00C03A3C" w:rsidP="00C03A3C">
      <w:r>
        <w:t>• identity is temporal</w:t>
      </w:r>
    </w:p>
    <w:p w14:paraId="5458AC28" w14:textId="6119D9A2" w:rsidR="00C03A3C" w:rsidRDefault="00C03A3C" w:rsidP="00C03A3C">
      <w:r>
        <w:t>• execution is irreversible</w:t>
      </w:r>
    </w:p>
    <w:p w14:paraId="68D14FDF" w14:textId="37BF0DD1" w:rsidR="00C03A3C" w:rsidRDefault="00C03A3C" w:rsidP="00C03A3C">
      <w:r>
        <w:t>• GCan’s irreversibility is biological</w:t>
      </w:r>
    </w:p>
    <w:p w14:paraId="40F219F2" w14:textId="77777777" w:rsidR="00C03A3C" w:rsidRDefault="00C03A3C" w:rsidP="00C03A3C">
      <w:r>
        <w:t>This prepares the ground for the reinterpretation of GCan.</w:t>
      </w:r>
    </w:p>
    <w:p w14:paraId="22DA1D07" w14:textId="77777777" w:rsidR="00C03A3C" w:rsidRDefault="00C03A3C" w:rsidP="00C03A3C"/>
    <w:p w14:paraId="24984D4B" w14:textId="77777777" w:rsidR="00C03A3C" w:rsidRPr="006502B0" w:rsidRDefault="00C03A3C" w:rsidP="00C03A3C">
      <w:pPr>
        <w:rPr>
          <w:b/>
          <w:bCs/>
          <w:sz w:val="32"/>
          <w:szCs w:val="32"/>
        </w:rPr>
      </w:pPr>
      <w:r w:rsidRPr="006502B0">
        <w:rPr>
          <w:b/>
          <w:bCs/>
          <w:sz w:val="32"/>
          <w:szCs w:val="32"/>
        </w:rPr>
        <w:t>Part V — GCan Reinterpreted: From Cosmic Computation to Biological Execution</w:t>
      </w:r>
    </w:p>
    <w:p w14:paraId="01D9EF1F" w14:textId="77777777" w:rsidR="00C03A3C" w:rsidRDefault="00C03A3C" w:rsidP="00C03A3C">
      <w:r>
        <w:t>Some metaphysical systems imagine the universe as a computation. GCan claims that any coherent computational structure is automatically executed simply because it can be executed.</w:t>
      </w:r>
    </w:p>
    <w:p w14:paraId="20B72692" w14:textId="77777777" w:rsidR="00C03A3C" w:rsidRDefault="00C03A3C" w:rsidP="00C03A3C">
      <w:r>
        <w:t>This view treats consciousness as a computational artifact and execution as cosmic inevitability.</w:t>
      </w:r>
    </w:p>
    <w:p w14:paraId="2D4F6C42" w14:textId="77777777" w:rsidR="00C03A3C" w:rsidRDefault="00C03A3C" w:rsidP="00C03A3C">
      <w:r>
        <w:t>A biological metaphysics offers a clearer alternative.</w:t>
      </w:r>
    </w:p>
    <w:p w14:paraId="5AF8F9D0" w14:textId="77777777" w:rsidR="00C03A3C" w:rsidRDefault="00C03A3C" w:rsidP="00C03A3C">
      <w:r>
        <w:t>What GCan Claims</w:t>
      </w:r>
    </w:p>
    <w:p w14:paraId="1C94989A" w14:textId="77777777" w:rsidR="00C03A3C" w:rsidRDefault="00C03A3C" w:rsidP="00C03A3C">
      <w:r>
        <w:t>GCan implies:</w:t>
      </w:r>
    </w:p>
    <w:p w14:paraId="0BAEFEFA" w14:textId="3781EF55" w:rsidR="00C03A3C" w:rsidRDefault="00C03A3C" w:rsidP="00C03A3C">
      <w:r>
        <w:t>• laws as code</w:t>
      </w:r>
    </w:p>
    <w:p w14:paraId="537864AE" w14:textId="0EC752A5" w:rsidR="00C03A3C" w:rsidRDefault="00C03A3C" w:rsidP="00C03A3C">
      <w:r>
        <w:t>• time as an ordering operator</w:t>
      </w:r>
    </w:p>
    <w:p w14:paraId="4CBB5954" w14:textId="0FBA315A" w:rsidR="00C03A3C" w:rsidRDefault="00C03A3C" w:rsidP="00C03A3C">
      <w:r>
        <w:lastRenderedPageBreak/>
        <w:t>• consciousness as representation</w:t>
      </w:r>
    </w:p>
    <w:p w14:paraId="4A5EB77E" w14:textId="75040004" w:rsidR="00C03A3C" w:rsidRDefault="00C03A3C" w:rsidP="00C03A3C">
      <w:r>
        <w:t>• identity as computational state</w:t>
      </w:r>
    </w:p>
    <w:p w14:paraId="2EB23DA8" w14:textId="77777777" w:rsidR="00C03A3C" w:rsidRDefault="00C03A3C" w:rsidP="00C03A3C">
      <w:r>
        <w:t>But it explains nothing about why this universe or this consciousness exists.</w:t>
      </w:r>
    </w:p>
    <w:p w14:paraId="06F42A8E" w14:textId="77777777" w:rsidR="00C03A3C" w:rsidRDefault="00C03A3C" w:rsidP="00C03A3C">
      <w:r>
        <w:t>The Problem With Cosmic Execution</w:t>
      </w:r>
    </w:p>
    <w:p w14:paraId="601138DD" w14:textId="77777777" w:rsidR="00C03A3C" w:rsidRDefault="00C03A3C" w:rsidP="00C03A3C">
      <w:r>
        <w:t>If execution is cosmic:</w:t>
      </w:r>
    </w:p>
    <w:p w14:paraId="0FBF67BB" w14:textId="35818DBE" w:rsidR="00C03A3C" w:rsidRDefault="00C03A3C" w:rsidP="00C03A3C">
      <w:r>
        <w:t>• consciousness is not biological</w:t>
      </w:r>
    </w:p>
    <w:p w14:paraId="3CFB248F" w14:textId="46278844" w:rsidR="00C03A3C" w:rsidRDefault="00C03A3C" w:rsidP="00C03A3C">
      <w:r>
        <w:t>• identity is not embodied</w:t>
      </w:r>
    </w:p>
    <w:p w14:paraId="09B66190" w14:textId="75A37529" w:rsidR="00C03A3C" w:rsidRDefault="00C03A3C" w:rsidP="00C03A3C">
      <w:r>
        <w:t>• time is not lived</w:t>
      </w:r>
    </w:p>
    <w:p w14:paraId="34C97C19" w14:textId="1AD2ABA5" w:rsidR="00C03A3C" w:rsidRDefault="00C03A3C" w:rsidP="00C03A3C">
      <w:r>
        <w:t>• matter is irrelevant</w:t>
      </w:r>
    </w:p>
    <w:p w14:paraId="30AA9A0F" w14:textId="1F0F9543" w:rsidR="00C03A3C" w:rsidRDefault="00C03A3C" w:rsidP="00C03A3C">
      <w:r>
        <w:t>• biology is accidental</w:t>
      </w:r>
    </w:p>
    <w:p w14:paraId="1BE4F629" w14:textId="77777777" w:rsidR="00C03A3C" w:rsidRDefault="00C03A3C" w:rsidP="00C03A3C">
      <w:r>
        <w:t>This disconnects metaphysics from life.</w:t>
      </w:r>
    </w:p>
    <w:p w14:paraId="39C44C06" w14:textId="77777777" w:rsidR="00C03A3C" w:rsidRDefault="00C03A3C" w:rsidP="00C03A3C">
      <w:r>
        <w:t>Execution Belongs to the Ente, Not the Universe</w:t>
      </w:r>
    </w:p>
    <w:p w14:paraId="3AA566CF" w14:textId="77777777" w:rsidR="00C03A3C" w:rsidRDefault="00C03A3C" w:rsidP="00C03A3C">
      <w:r>
        <w:t>In a biological framework:</w:t>
      </w:r>
    </w:p>
    <w:p w14:paraId="7665EADD" w14:textId="33DDE749" w:rsidR="00C03A3C" w:rsidRDefault="00C03A3C" w:rsidP="00C03A3C">
      <w:r>
        <w:t>• the ente is the locus of execution</w:t>
      </w:r>
    </w:p>
    <w:p w14:paraId="3EF00E0E" w14:textId="62FE9AFB" w:rsidR="00C03A3C" w:rsidRDefault="00C03A3C" w:rsidP="00C03A3C">
      <w:r>
        <w:t>• DNA is the program</w:t>
      </w:r>
    </w:p>
    <w:p w14:paraId="1A580CF9" w14:textId="5C8C899D" w:rsidR="00C03A3C" w:rsidRDefault="00C03A3C" w:rsidP="00C03A3C">
      <w:r>
        <w:t>• biological time is the ordering operator</w:t>
      </w:r>
    </w:p>
    <w:p w14:paraId="3EF676C9" w14:textId="16884499" w:rsidR="00C03A3C" w:rsidRDefault="00C03A3C" w:rsidP="00C03A3C">
      <w:r>
        <w:t>• consciousness is the emergent rhythm</w:t>
      </w:r>
    </w:p>
    <w:p w14:paraId="1037DE0E" w14:textId="77777777" w:rsidR="00C03A3C" w:rsidRDefault="00C03A3C" w:rsidP="00C03A3C">
      <w:r>
        <w:t>A biological ente executes its genetic program because its structure enables execution.</w:t>
      </w:r>
    </w:p>
    <w:p w14:paraId="4A4E7B2E" w14:textId="77777777" w:rsidR="00C03A3C" w:rsidRDefault="00C03A3C" w:rsidP="00C03A3C">
      <w:r>
        <w:t>This is GCan* — the biological reinterpretation.</w:t>
      </w:r>
    </w:p>
    <w:p w14:paraId="3FD8611D" w14:textId="77777777" w:rsidR="00C03A3C" w:rsidRDefault="00C03A3C" w:rsidP="00C03A3C">
      <w:r>
        <w:t>Why GCan* Is Superior</w:t>
      </w:r>
    </w:p>
    <w:p w14:paraId="6B12615C" w14:textId="04BC5F07" w:rsidR="00C03A3C" w:rsidRDefault="00C03A3C" w:rsidP="00C03A3C">
      <w:r>
        <w:t>1. It is material, not abstract.</w:t>
      </w:r>
    </w:p>
    <w:p w14:paraId="3B2DFFBB" w14:textId="499640EC" w:rsidR="00C03A3C" w:rsidRDefault="00C03A3C" w:rsidP="00C03A3C">
      <w:r>
        <w:t>2. It is organismic, not cosmic.</w:t>
      </w:r>
    </w:p>
    <w:p w14:paraId="6EB885C4" w14:textId="24456C1D" w:rsidR="00C03A3C" w:rsidRDefault="00C03A3C" w:rsidP="00C03A3C">
      <w:r>
        <w:t>3. It is rhythmic, not representational.</w:t>
      </w:r>
    </w:p>
    <w:p w14:paraId="37F0B26E" w14:textId="165147DD" w:rsidR="00C03A3C" w:rsidRDefault="00C03A3C" w:rsidP="00C03A3C">
      <w:r>
        <w:t>4. It is species</w:t>
      </w:r>
      <w:r>
        <w:rPr>
          <w:rFonts w:ascii="Cambria Math" w:hAnsi="Cambria Math" w:cs="Cambria Math"/>
        </w:rPr>
        <w:t>‑</w:t>
      </w:r>
      <w:r>
        <w:t>specific, not universal.</w:t>
      </w:r>
    </w:p>
    <w:p w14:paraId="27F9F41D" w14:textId="473EAD05" w:rsidR="00C03A3C" w:rsidRDefault="00C03A3C" w:rsidP="00C03A3C">
      <w:r>
        <w:t>5. It is explanatory, not tautological.</w:t>
      </w:r>
    </w:p>
    <w:p w14:paraId="3B16C152" w14:textId="77777777" w:rsidR="00C03A3C" w:rsidRDefault="00C03A3C" w:rsidP="00C03A3C">
      <w:r>
        <w:t>The Wolf Paradox Confirms the Biological View</w:t>
      </w:r>
    </w:p>
    <w:p w14:paraId="730336E2" w14:textId="77777777" w:rsidR="00C03A3C" w:rsidRDefault="00C03A3C" w:rsidP="00C03A3C">
      <w:r>
        <w:t>The wolf</w:t>
      </w:r>
      <w:r>
        <w:rPr>
          <w:rFonts w:ascii="Cambria Math" w:hAnsi="Cambria Math" w:cs="Cambria Math"/>
        </w:rPr>
        <w:t>‑</w:t>
      </w:r>
      <w:r>
        <w:t>child phenomenon shows:</w:t>
      </w:r>
    </w:p>
    <w:p w14:paraId="5D5D82F9" w14:textId="4A807A73" w:rsidR="00C03A3C" w:rsidRDefault="00C03A3C" w:rsidP="00C03A3C">
      <w:r>
        <w:t>• execution is temporal</w:t>
      </w:r>
    </w:p>
    <w:p w14:paraId="6776627F" w14:textId="3DE65B41" w:rsidR="00C03A3C" w:rsidRDefault="00C03A3C" w:rsidP="00C03A3C">
      <w:r>
        <w:t>• identity is fragile</w:t>
      </w:r>
    </w:p>
    <w:p w14:paraId="43AD8C63" w14:textId="49479F69" w:rsidR="00C03A3C" w:rsidRDefault="00C03A3C" w:rsidP="00C03A3C">
      <w:r>
        <w:lastRenderedPageBreak/>
        <w:t>• early synchronization determines trajectory</w:t>
      </w:r>
    </w:p>
    <w:p w14:paraId="73EF7B2B" w14:textId="5BBB4DF8" w:rsidR="00C03A3C" w:rsidRDefault="00C03A3C" w:rsidP="00C03A3C">
      <w:r>
        <w:t>• execution cannot be undone</w:t>
      </w:r>
    </w:p>
    <w:p w14:paraId="45550C38" w14:textId="77777777" w:rsidR="00C03A3C" w:rsidRDefault="00C03A3C" w:rsidP="00C03A3C">
      <w:r>
        <w:t>The Ente Replaces the Universe as the Locus of Execution</w:t>
      </w:r>
    </w:p>
    <w:p w14:paraId="6AC293E3" w14:textId="77777777" w:rsidR="00C03A3C" w:rsidRDefault="00C03A3C" w:rsidP="00C03A3C">
      <w:r>
        <w:t>GCan (cosmic): the universe runs because it can.</w:t>
      </w:r>
    </w:p>
    <w:p w14:paraId="45B0599C" w14:textId="77777777" w:rsidR="00C03A3C" w:rsidRDefault="00C03A3C" w:rsidP="00C03A3C">
      <w:r>
        <w:t>GCan* (biological): the ente runs because its biology enables execution.</w:t>
      </w:r>
    </w:p>
    <w:p w14:paraId="196A8FF7" w14:textId="77777777" w:rsidR="00C03A3C" w:rsidRDefault="00C03A3C" w:rsidP="00C03A3C">
      <w:r>
        <w:t>This reframes metaphysics:</w:t>
      </w:r>
    </w:p>
    <w:p w14:paraId="2821A57D" w14:textId="3BAB003B" w:rsidR="00C03A3C" w:rsidRDefault="00C03A3C" w:rsidP="00C03A3C">
      <w:r>
        <w:t>• consciousness becomes biological</w:t>
      </w:r>
    </w:p>
    <w:p w14:paraId="2DD66D13" w14:textId="2A34A8CF" w:rsidR="00C03A3C" w:rsidRDefault="00C03A3C" w:rsidP="00C03A3C">
      <w:r>
        <w:t>• time becomes organismic</w:t>
      </w:r>
    </w:p>
    <w:p w14:paraId="16234261" w14:textId="413CCAB7" w:rsidR="00C03A3C" w:rsidRDefault="00C03A3C" w:rsidP="00C03A3C">
      <w:r>
        <w:t>• identity becomes rhythmic</w:t>
      </w:r>
    </w:p>
    <w:p w14:paraId="61B639DC" w14:textId="5439AD30" w:rsidR="00C03A3C" w:rsidRDefault="00C03A3C" w:rsidP="00C03A3C">
      <w:r>
        <w:t>• mortality becomes structural</w:t>
      </w:r>
    </w:p>
    <w:p w14:paraId="26D696B9" w14:textId="43B5FB0E" w:rsidR="00C03A3C" w:rsidRDefault="00C03A3C" w:rsidP="00C03A3C">
      <w:r>
        <w:t>• meaning becomes temporal</w:t>
      </w:r>
    </w:p>
    <w:p w14:paraId="1160FCF8" w14:textId="77777777" w:rsidR="00C03A3C" w:rsidRDefault="00C03A3C" w:rsidP="00C03A3C">
      <w:r>
        <w:t>Why This Matters</w:t>
      </w:r>
    </w:p>
    <w:p w14:paraId="50D56DB1" w14:textId="77777777" w:rsidR="00C03A3C" w:rsidRDefault="00C03A3C" w:rsidP="00C03A3C">
      <w:r>
        <w:t>Reinterpreting GCan biologically allows us to:</w:t>
      </w:r>
    </w:p>
    <w:p w14:paraId="26DDF09A" w14:textId="376D2227" w:rsidR="00C03A3C" w:rsidRDefault="00C03A3C" w:rsidP="00C03A3C">
      <w:r>
        <w:t>• dissolve cosmic computation</w:t>
      </w:r>
    </w:p>
    <w:p w14:paraId="2B63FA7F" w14:textId="70C3F261" w:rsidR="00C03A3C" w:rsidRDefault="00C03A3C" w:rsidP="00C03A3C">
      <w:r>
        <w:t>• explain consciousness without simulation</w:t>
      </w:r>
    </w:p>
    <w:p w14:paraId="358D969B" w14:textId="283666A1" w:rsidR="00C03A3C" w:rsidRDefault="00C03A3C" w:rsidP="00C03A3C">
      <w:r>
        <w:t>• explain identity without essences</w:t>
      </w:r>
    </w:p>
    <w:p w14:paraId="13D78231" w14:textId="4A0BFDD6" w:rsidR="00C03A3C" w:rsidRDefault="00C03A3C" w:rsidP="00C03A3C">
      <w:r>
        <w:t>• explain the wolf paradox</w:t>
      </w:r>
    </w:p>
    <w:p w14:paraId="4DAA4906" w14:textId="4915E24B" w:rsidR="00C03A3C" w:rsidRDefault="00C03A3C" w:rsidP="00C03A3C">
      <w:r>
        <w:t>• unify survival, death, and execution</w:t>
      </w:r>
    </w:p>
    <w:p w14:paraId="18C04000" w14:textId="77777777" w:rsidR="00C03A3C" w:rsidRDefault="00C03A3C" w:rsidP="00C03A3C">
      <w:r>
        <w:t>A biological metaphysics does not need the universe to compute.</w:t>
      </w:r>
    </w:p>
    <w:p w14:paraId="22640B28" w14:textId="77777777" w:rsidR="00C03A3C" w:rsidRDefault="00C03A3C" w:rsidP="00C03A3C">
      <w:r>
        <w:t>It only needs the ente to live.</w:t>
      </w:r>
    </w:p>
    <w:p w14:paraId="730CB81F" w14:textId="77777777" w:rsidR="00C03A3C" w:rsidRPr="006502B0" w:rsidRDefault="00C03A3C" w:rsidP="00C03A3C">
      <w:pPr>
        <w:rPr>
          <w:sz w:val="32"/>
          <w:szCs w:val="32"/>
        </w:rPr>
      </w:pPr>
    </w:p>
    <w:p w14:paraId="4A007F1D" w14:textId="77777777" w:rsidR="00C03A3C" w:rsidRPr="006502B0" w:rsidRDefault="00C03A3C" w:rsidP="00C03A3C">
      <w:pPr>
        <w:rPr>
          <w:b/>
          <w:bCs/>
          <w:sz w:val="32"/>
          <w:szCs w:val="32"/>
        </w:rPr>
      </w:pPr>
      <w:r w:rsidRPr="006502B0">
        <w:rPr>
          <w:b/>
          <w:bCs/>
          <w:sz w:val="32"/>
          <w:szCs w:val="32"/>
        </w:rPr>
        <w:t>Part VI — The Ente and Consciousness: A Biological Achievement</w:t>
      </w:r>
    </w:p>
    <w:p w14:paraId="10194D23" w14:textId="77777777" w:rsidR="00C03A3C" w:rsidRDefault="00C03A3C" w:rsidP="00C03A3C">
      <w:r>
        <w:t>Consciousness is not something added to life. It is something generated by life.</w:t>
      </w:r>
    </w:p>
    <w:p w14:paraId="35B0E3C6" w14:textId="77777777" w:rsidR="00C03A3C" w:rsidRDefault="00C03A3C" w:rsidP="00C03A3C">
      <w:r>
        <w:t>Consciousness Requires Biological Time</w:t>
      </w:r>
    </w:p>
    <w:p w14:paraId="5E1EF546" w14:textId="77777777" w:rsidR="00C03A3C" w:rsidRDefault="00C03A3C" w:rsidP="00C03A3C">
      <w:r>
        <w:t>Biological time is:</w:t>
      </w:r>
    </w:p>
    <w:p w14:paraId="64B4702B" w14:textId="67973222" w:rsidR="00C03A3C" w:rsidRDefault="00C03A3C" w:rsidP="00C03A3C">
      <w:r>
        <w:t>• rhythmic</w:t>
      </w:r>
    </w:p>
    <w:p w14:paraId="7940177B" w14:textId="2E6B28DB" w:rsidR="00C03A3C" w:rsidRDefault="00C03A3C" w:rsidP="00C03A3C">
      <w:r>
        <w:t>• metabolic</w:t>
      </w:r>
    </w:p>
    <w:p w14:paraId="2AD1BF2C" w14:textId="600B1F9D" w:rsidR="00C03A3C" w:rsidRDefault="00C03A3C" w:rsidP="00C03A3C">
      <w:r>
        <w:lastRenderedPageBreak/>
        <w:t>• embodied</w:t>
      </w:r>
    </w:p>
    <w:p w14:paraId="4B9FCDA1" w14:textId="25C8C3DF" w:rsidR="00C03A3C" w:rsidRDefault="00C03A3C" w:rsidP="00C03A3C">
      <w:r>
        <w:t>• self</w:t>
      </w:r>
      <w:r>
        <w:rPr>
          <w:rFonts w:ascii="Cambria Math" w:hAnsi="Cambria Math" w:cs="Cambria Math"/>
        </w:rPr>
        <w:t>‑</w:t>
      </w:r>
      <w:r>
        <w:t>producing</w:t>
      </w:r>
    </w:p>
    <w:p w14:paraId="4CA080BD" w14:textId="220F02D4" w:rsidR="00C03A3C" w:rsidRDefault="00C03A3C" w:rsidP="00C03A3C">
      <w:r>
        <w:t>• self</w:t>
      </w:r>
      <w:r>
        <w:rPr>
          <w:rFonts w:ascii="Cambria Math" w:hAnsi="Cambria Math" w:cs="Cambria Math"/>
        </w:rPr>
        <w:t>‑</w:t>
      </w:r>
      <w:r>
        <w:t>maintaining</w:t>
      </w:r>
    </w:p>
    <w:p w14:paraId="4477B80A" w14:textId="77777777" w:rsidR="00C03A3C" w:rsidRDefault="00C03A3C" w:rsidP="00C03A3C">
      <w:r>
        <w:t>Consciousness is the ente’s presence within its own unfolding.</w:t>
      </w:r>
    </w:p>
    <w:p w14:paraId="3FDC2842" w14:textId="77777777" w:rsidR="00C03A3C" w:rsidRDefault="00C03A3C" w:rsidP="00C03A3C">
      <w:r>
        <w:t>Machines do not generate biological time.</w:t>
      </w:r>
    </w:p>
    <w:p w14:paraId="7C013088" w14:textId="77777777" w:rsidR="00C03A3C" w:rsidRDefault="00C03A3C" w:rsidP="00C03A3C">
      <w:r>
        <w:t>Simulations do not produce temporal coherence.</w:t>
      </w:r>
    </w:p>
    <w:p w14:paraId="54AFD953" w14:textId="77777777" w:rsidR="00C03A3C" w:rsidRDefault="00C03A3C" w:rsidP="00C03A3C">
      <w:r>
        <w:t>Only life does.</w:t>
      </w:r>
    </w:p>
    <w:p w14:paraId="7931322B" w14:textId="77777777" w:rsidR="00C03A3C" w:rsidRDefault="00C03A3C" w:rsidP="00C03A3C">
      <w:r>
        <w:t>Consciousness Is the Stability of the Ente’s Rhythm</w:t>
      </w:r>
    </w:p>
    <w:p w14:paraId="6F5EA6D6" w14:textId="77777777" w:rsidR="00C03A3C" w:rsidRDefault="00C03A3C" w:rsidP="00C03A3C">
      <w:r>
        <w:t>When the ente’s rhythm is stable:</w:t>
      </w:r>
    </w:p>
    <w:p w14:paraId="1D334C77" w14:textId="34EC3710" w:rsidR="00C03A3C" w:rsidRDefault="00C03A3C" w:rsidP="00C03A3C">
      <w:r>
        <w:t>• perception is clear</w:t>
      </w:r>
    </w:p>
    <w:p w14:paraId="54093A49" w14:textId="6509358E" w:rsidR="00C03A3C" w:rsidRDefault="00C03A3C" w:rsidP="00C03A3C">
      <w:r>
        <w:t>• memory is continuous</w:t>
      </w:r>
    </w:p>
    <w:p w14:paraId="010DE02F" w14:textId="2D587323" w:rsidR="00C03A3C" w:rsidRDefault="00C03A3C" w:rsidP="00C03A3C">
      <w:r>
        <w:t>• identity is coherent</w:t>
      </w:r>
    </w:p>
    <w:p w14:paraId="0C5E2080" w14:textId="3545C46E" w:rsidR="00C03A3C" w:rsidRDefault="00C03A3C" w:rsidP="00C03A3C">
      <w:r>
        <w:t>• meaning is possible</w:t>
      </w:r>
    </w:p>
    <w:p w14:paraId="12119589" w14:textId="77777777" w:rsidR="00C03A3C" w:rsidRDefault="00C03A3C" w:rsidP="00C03A3C">
      <w:r>
        <w:t>When disrupted, consciousness fragments.</w:t>
      </w:r>
    </w:p>
    <w:p w14:paraId="47A26F3D" w14:textId="77777777" w:rsidR="00C03A3C" w:rsidRDefault="00C03A3C" w:rsidP="00C03A3C">
      <w:r>
        <w:t>When the rhythm ends, consciousness ceases.</w:t>
      </w:r>
    </w:p>
    <w:p w14:paraId="3D925DC6" w14:textId="77777777" w:rsidR="00C03A3C" w:rsidRDefault="00C03A3C" w:rsidP="00C03A3C">
      <w:r>
        <w:t>Consciousness Is Not Representation — It Is Presence</w:t>
      </w:r>
    </w:p>
    <w:p w14:paraId="33245896" w14:textId="77777777" w:rsidR="00C03A3C" w:rsidRDefault="00C03A3C" w:rsidP="00C03A3C">
      <w:r>
        <w:t>Representation is optional.</w:t>
      </w:r>
    </w:p>
    <w:p w14:paraId="14673C4D" w14:textId="77777777" w:rsidR="00C03A3C" w:rsidRDefault="00C03A3C" w:rsidP="00C03A3C">
      <w:r>
        <w:t>Presence is not.</w:t>
      </w:r>
    </w:p>
    <w:p w14:paraId="5781063A" w14:textId="77777777" w:rsidR="00C03A3C" w:rsidRDefault="00C03A3C" w:rsidP="00C03A3C">
      <w:r>
        <w:t>Consciousness is not a model of the world.</w:t>
      </w:r>
    </w:p>
    <w:p w14:paraId="0BD8B804" w14:textId="77777777" w:rsidR="00C03A3C" w:rsidRDefault="00C03A3C" w:rsidP="00C03A3C">
      <w:r>
        <w:t>It is the ente’s presence in its own unfolding.</w:t>
      </w:r>
    </w:p>
    <w:p w14:paraId="141815DF" w14:textId="77777777" w:rsidR="00C03A3C" w:rsidRDefault="00C03A3C" w:rsidP="00C03A3C">
      <w:r>
        <w:t>Consciousness Is Species</w:t>
      </w:r>
      <w:r>
        <w:rPr>
          <w:rFonts w:ascii="Cambria Math" w:hAnsi="Cambria Math" w:cs="Cambria Math"/>
        </w:rPr>
        <w:t>‑</w:t>
      </w:r>
      <w:r>
        <w:t>Specific</w:t>
      </w:r>
    </w:p>
    <w:p w14:paraId="7B0BCA20" w14:textId="77777777" w:rsidR="00C03A3C" w:rsidRDefault="00C03A3C" w:rsidP="00C03A3C">
      <w:r>
        <w:t>Different species generate different temporal frequencies.</w:t>
      </w:r>
    </w:p>
    <w:p w14:paraId="0E561DB9" w14:textId="77777777" w:rsidR="00C03A3C" w:rsidRDefault="00C03A3C" w:rsidP="00C03A3C">
      <w:r>
        <w:t>Thus, consciousness differs across species.</w:t>
      </w:r>
    </w:p>
    <w:p w14:paraId="18BEEB7F" w14:textId="77777777" w:rsidR="00C03A3C" w:rsidRDefault="00C03A3C" w:rsidP="00C03A3C">
      <w:r>
        <w:t>This explains the wolf</w:t>
      </w:r>
      <w:r>
        <w:rPr>
          <w:rFonts w:ascii="Cambria Math" w:hAnsi="Cambria Math" w:cs="Cambria Math"/>
        </w:rPr>
        <w:t>‑</w:t>
      </w:r>
      <w:r>
        <w:t>child paradox:</w:t>
      </w:r>
    </w:p>
    <w:p w14:paraId="6F5D1DD5" w14:textId="77777777" w:rsidR="00C03A3C" w:rsidRDefault="00C03A3C" w:rsidP="00C03A3C">
      <w:r>
        <w:t>a human ente can synchronize with wolf</w:t>
      </w:r>
      <w:r>
        <w:rPr>
          <w:rFonts w:ascii="Cambria Math" w:hAnsi="Cambria Math" w:cs="Cambria Math"/>
        </w:rPr>
        <w:t>‑</w:t>
      </w:r>
      <w:r>
        <w:t>time, producing a non</w:t>
      </w:r>
      <w:r>
        <w:rPr>
          <w:rFonts w:ascii="Cambria Math" w:hAnsi="Cambria Math" w:cs="Cambria Math"/>
        </w:rPr>
        <w:t>‑</w:t>
      </w:r>
      <w:r>
        <w:t>human temporal identity.</w:t>
      </w:r>
    </w:p>
    <w:p w14:paraId="624E6525" w14:textId="77777777" w:rsidR="00C03A3C" w:rsidRDefault="00C03A3C" w:rsidP="00C03A3C">
      <w:r>
        <w:t>Consciousness Is the Ente’s Achievement</w:t>
      </w:r>
    </w:p>
    <w:p w14:paraId="748B2484" w14:textId="77777777" w:rsidR="00C03A3C" w:rsidRDefault="00C03A3C" w:rsidP="00C03A3C">
      <w:r>
        <w:t>Consciousness belongs to the ente, not the universe.</w:t>
      </w:r>
    </w:p>
    <w:p w14:paraId="1904C142" w14:textId="77777777" w:rsidR="00C03A3C" w:rsidRDefault="00C03A3C" w:rsidP="00C03A3C">
      <w:r>
        <w:t>It is the product of:</w:t>
      </w:r>
    </w:p>
    <w:p w14:paraId="6676CAA1" w14:textId="508D8B13" w:rsidR="00C03A3C" w:rsidRDefault="00C03A3C" w:rsidP="00C03A3C">
      <w:r>
        <w:t>• biological time</w:t>
      </w:r>
    </w:p>
    <w:p w14:paraId="76487187" w14:textId="611D2CF2" w:rsidR="00C03A3C" w:rsidRDefault="00C03A3C" w:rsidP="00C03A3C">
      <w:r>
        <w:lastRenderedPageBreak/>
        <w:t>• metabolic coherence</w:t>
      </w:r>
    </w:p>
    <w:p w14:paraId="54384F96" w14:textId="37521FF9" w:rsidR="00C03A3C" w:rsidRDefault="00C03A3C" w:rsidP="00C03A3C">
      <w:r>
        <w:t>• neural oscillation</w:t>
      </w:r>
    </w:p>
    <w:p w14:paraId="0F521DF6" w14:textId="64A1680D" w:rsidR="00C03A3C" w:rsidRDefault="00C03A3C" w:rsidP="00C03A3C">
      <w:r>
        <w:t>• embodied rhythm</w:t>
      </w:r>
    </w:p>
    <w:p w14:paraId="5C54327E" w14:textId="1F219756" w:rsidR="00C03A3C" w:rsidRDefault="00C03A3C" w:rsidP="00C03A3C">
      <w:r>
        <w:t>• DNA execution</w:t>
      </w:r>
    </w:p>
    <w:p w14:paraId="2521FA98" w14:textId="77777777" w:rsidR="00C03A3C" w:rsidRDefault="00C03A3C" w:rsidP="00C03A3C">
      <w:r>
        <w:t>The universe does not think.</w:t>
      </w:r>
    </w:p>
    <w:p w14:paraId="2397657F" w14:textId="77777777" w:rsidR="00C03A3C" w:rsidRDefault="00C03A3C" w:rsidP="00C03A3C">
      <w:r>
        <w:t>The ente does.</w:t>
      </w:r>
    </w:p>
    <w:p w14:paraId="021D8F88" w14:textId="77777777" w:rsidR="00C03A3C" w:rsidRDefault="00C03A3C" w:rsidP="00C03A3C">
      <w:r>
        <w:t>Why This Matters</w:t>
      </w:r>
    </w:p>
    <w:p w14:paraId="43181871" w14:textId="77777777" w:rsidR="00C03A3C" w:rsidRDefault="00C03A3C" w:rsidP="00C03A3C">
      <w:r>
        <w:t>Understanding consciousness as biological allows us to:</w:t>
      </w:r>
    </w:p>
    <w:p w14:paraId="0E6E7E33" w14:textId="66B78532" w:rsidR="00C03A3C" w:rsidRDefault="00C03A3C" w:rsidP="00C03A3C">
      <w:r>
        <w:t>• reject computational consciousness</w:t>
      </w:r>
    </w:p>
    <w:p w14:paraId="3FEC1829" w14:textId="297DCFE4" w:rsidR="00C03A3C" w:rsidRDefault="00C03A3C" w:rsidP="00C03A3C">
      <w:r>
        <w:t>• reject simulated minds</w:t>
      </w:r>
    </w:p>
    <w:p w14:paraId="5F67A81F" w14:textId="5A9D39EA" w:rsidR="00C03A3C" w:rsidRDefault="00C03A3C" w:rsidP="00C03A3C">
      <w:r>
        <w:t>• explain identity through temporal coherence</w:t>
      </w:r>
    </w:p>
    <w:p w14:paraId="26A99530" w14:textId="5CC3A8E9" w:rsidR="00C03A3C" w:rsidRDefault="00C03A3C" w:rsidP="00C03A3C">
      <w:r>
        <w:t>• reinterpret GCan biologically</w:t>
      </w:r>
    </w:p>
    <w:p w14:paraId="52CD29CE" w14:textId="5933E9DB" w:rsidR="00C03A3C" w:rsidRDefault="00C03A3C" w:rsidP="00C03A3C">
      <w:r>
        <w:t>• ground metaphysics in life</w:t>
      </w:r>
    </w:p>
    <w:p w14:paraId="23C995BC" w14:textId="77777777" w:rsidR="00C03A3C" w:rsidRDefault="00C03A3C" w:rsidP="00C03A3C">
      <w:r>
        <w:t>Consciousness is the ente’s way of experiencing its own time.</w:t>
      </w:r>
    </w:p>
    <w:p w14:paraId="0782153B" w14:textId="77777777" w:rsidR="00C03A3C" w:rsidRDefault="00C03A3C" w:rsidP="00C03A3C"/>
    <w:p w14:paraId="24753A4C" w14:textId="77777777" w:rsidR="00C03A3C" w:rsidRPr="006502B0" w:rsidRDefault="00C03A3C" w:rsidP="00C03A3C">
      <w:pPr>
        <w:rPr>
          <w:b/>
          <w:bCs/>
          <w:sz w:val="32"/>
          <w:szCs w:val="32"/>
        </w:rPr>
      </w:pPr>
      <w:r w:rsidRPr="006502B0">
        <w:rPr>
          <w:b/>
          <w:bCs/>
          <w:sz w:val="32"/>
          <w:szCs w:val="32"/>
        </w:rPr>
        <w:t>Part VII — Matter, Time, Ente: The Three Pillars of a Biological Metaphysics</w:t>
      </w:r>
    </w:p>
    <w:p w14:paraId="404A427C" w14:textId="77777777" w:rsidR="00C03A3C" w:rsidRDefault="00C03A3C" w:rsidP="00C03A3C">
      <w:r>
        <w:t>Every metaphysical system has a foundation. This one begins with life.</w:t>
      </w:r>
    </w:p>
    <w:p w14:paraId="7BE576D2" w14:textId="77777777" w:rsidR="00C03A3C" w:rsidRDefault="00C03A3C" w:rsidP="00C03A3C">
      <w:r>
        <w:t>1. Matter: The Substrate of Life</w:t>
      </w:r>
    </w:p>
    <w:p w14:paraId="2D0C4615" w14:textId="77777777" w:rsidR="00C03A3C" w:rsidRDefault="00C03A3C" w:rsidP="00C03A3C">
      <w:r>
        <w:t>Matter is the physical substrate that allows the DNA program to run. It provides:</w:t>
      </w:r>
    </w:p>
    <w:p w14:paraId="4AE96DC4" w14:textId="379F5006" w:rsidR="00C03A3C" w:rsidRDefault="00C03A3C" w:rsidP="00C03A3C">
      <w:r>
        <w:t>• structure</w:t>
      </w:r>
    </w:p>
    <w:p w14:paraId="7824E5BF" w14:textId="75CDCB5F" w:rsidR="00C03A3C" w:rsidRDefault="00C03A3C" w:rsidP="00C03A3C">
      <w:r>
        <w:t>• stability</w:t>
      </w:r>
    </w:p>
    <w:p w14:paraId="3A8EBFA8" w14:textId="72FFE981" w:rsidR="00C03A3C" w:rsidRDefault="00C03A3C" w:rsidP="00C03A3C">
      <w:r>
        <w:t>• energy</w:t>
      </w:r>
    </w:p>
    <w:p w14:paraId="115B5FD5" w14:textId="5EADEC94" w:rsidR="00C03A3C" w:rsidRDefault="00C03A3C" w:rsidP="00C03A3C">
      <w:r>
        <w:t>• embodiment</w:t>
      </w:r>
    </w:p>
    <w:p w14:paraId="79783303" w14:textId="5159C733" w:rsidR="00C03A3C" w:rsidRDefault="00C03A3C" w:rsidP="00C03A3C">
      <w:r>
        <w:t>• continuity</w:t>
      </w:r>
    </w:p>
    <w:p w14:paraId="1349E29E" w14:textId="77777777" w:rsidR="00C03A3C" w:rsidRDefault="00C03A3C" w:rsidP="00C03A3C">
      <w:r>
        <w:t>Without matter, there is no ente.</w:t>
      </w:r>
    </w:p>
    <w:p w14:paraId="148789DD" w14:textId="77777777" w:rsidR="00C03A3C" w:rsidRDefault="00C03A3C" w:rsidP="00C03A3C">
      <w:r>
        <w:t>Without the ente, no biological time.</w:t>
      </w:r>
    </w:p>
    <w:p w14:paraId="2EC09B2F" w14:textId="77777777" w:rsidR="00C03A3C" w:rsidRDefault="00C03A3C" w:rsidP="00C03A3C">
      <w:r>
        <w:t>Without biological time, no consciousness.</w:t>
      </w:r>
    </w:p>
    <w:p w14:paraId="2E0E20E2" w14:textId="77777777" w:rsidR="00C03A3C" w:rsidRDefault="00C03A3C" w:rsidP="00C03A3C">
      <w:r>
        <w:lastRenderedPageBreak/>
        <w:t>2. Biological Time: The Generator of Identity</w:t>
      </w:r>
    </w:p>
    <w:p w14:paraId="6F104A87" w14:textId="77777777" w:rsidR="00C03A3C" w:rsidRDefault="00C03A3C" w:rsidP="00C03A3C">
      <w:r>
        <w:t>Biological time is:</w:t>
      </w:r>
    </w:p>
    <w:p w14:paraId="5F08015F" w14:textId="7C3BDCC5" w:rsidR="00C03A3C" w:rsidRDefault="00C03A3C" w:rsidP="00C03A3C">
      <w:r>
        <w:t>• rhythmic</w:t>
      </w:r>
    </w:p>
    <w:p w14:paraId="51297BBE" w14:textId="1F916B54" w:rsidR="00C03A3C" w:rsidRDefault="00C03A3C" w:rsidP="00C03A3C">
      <w:r>
        <w:t>• embodied</w:t>
      </w:r>
    </w:p>
    <w:p w14:paraId="3F7D06E2" w14:textId="28CF2F70" w:rsidR="00C03A3C" w:rsidRDefault="00C03A3C" w:rsidP="00C03A3C">
      <w:r>
        <w:t>• self</w:t>
      </w:r>
      <w:r>
        <w:rPr>
          <w:rFonts w:ascii="Cambria Math" w:hAnsi="Cambria Math" w:cs="Cambria Math"/>
        </w:rPr>
        <w:t>‑</w:t>
      </w:r>
      <w:r>
        <w:t>producing</w:t>
      </w:r>
    </w:p>
    <w:p w14:paraId="3A7DE44B" w14:textId="2F5B9ED3" w:rsidR="00C03A3C" w:rsidRDefault="00C03A3C" w:rsidP="00C03A3C">
      <w:r>
        <w:t>• species</w:t>
      </w:r>
      <w:r>
        <w:rPr>
          <w:rFonts w:ascii="Cambria Math" w:hAnsi="Cambria Math" w:cs="Cambria Math"/>
        </w:rPr>
        <w:t>‑</w:t>
      </w:r>
      <w:r>
        <w:t>specific</w:t>
      </w:r>
    </w:p>
    <w:p w14:paraId="0AABE312" w14:textId="68E8D4E6" w:rsidR="00C03A3C" w:rsidRDefault="00C03A3C" w:rsidP="00C03A3C">
      <w:r>
        <w:t>• identity</w:t>
      </w:r>
      <w:r>
        <w:rPr>
          <w:rFonts w:ascii="Cambria Math" w:hAnsi="Cambria Math" w:cs="Cambria Math"/>
        </w:rPr>
        <w:t>‑</w:t>
      </w:r>
      <w:r>
        <w:t>forming</w:t>
      </w:r>
    </w:p>
    <w:p w14:paraId="7F32EA80" w14:textId="77777777" w:rsidR="00C03A3C" w:rsidRDefault="00C03A3C" w:rsidP="00C03A3C">
      <w:r>
        <w:t>It is the ente’s way of ordering experience.</w:t>
      </w:r>
    </w:p>
    <w:p w14:paraId="5F5B1CD8" w14:textId="77777777" w:rsidR="00C03A3C" w:rsidRDefault="00C03A3C" w:rsidP="00C03A3C">
      <w:r>
        <w:t>3. The Ente: The Locus of Consciousness</w:t>
      </w:r>
    </w:p>
    <w:p w14:paraId="456E7D7C" w14:textId="77777777" w:rsidR="00C03A3C" w:rsidRDefault="00C03A3C" w:rsidP="00C03A3C">
      <w:r>
        <w:t>The ente:</w:t>
      </w:r>
    </w:p>
    <w:p w14:paraId="3AD0D0EB" w14:textId="473C6A00" w:rsidR="00C03A3C" w:rsidRDefault="00C03A3C" w:rsidP="00C03A3C">
      <w:r>
        <w:t>• executes the DNA program</w:t>
      </w:r>
    </w:p>
    <w:p w14:paraId="77EB9D29" w14:textId="73BB51CC" w:rsidR="00C03A3C" w:rsidRDefault="00C03A3C" w:rsidP="00C03A3C">
      <w:r>
        <w:t>• generates biological time</w:t>
      </w:r>
    </w:p>
    <w:p w14:paraId="24F92D46" w14:textId="743DEA1B" w:rsidR="00C03A3C" w:rsidRDefault="00C03A3C" w:rsidP="00C03A3C">
      <w:r>
        <w:t>• maintains coherence</w:t>
      </w:r>
    </w:p>
    <w:p w14:paraId="064AA82E" w14:textId="064AF656" w:rsidR="00C03A3C" w:rsidRDefault="00C03A3C" w:rsidP="00C03A3C">
      <w:r>
        <w:t>• produces consciousness</w:t>
      </w:r>
    </w:p>
    <w:p w14:paraId="7922A6B4" w14:textId="04D903B5" w:rsidR="00C03A3C" w:rsidRDefault="00C03A3C" w:rsidP="00C03A3C">
      <w:r>
        <w:t>• interacts with the world</w:t>
      </w:r>
    </w:p>
    <w:p w14:paraId="416237DC" w14:textId="77777777" w:rsidR="00C03A3C" w:rsidRDefault="00C03A3C" w:rsidP="00C03A3C">
      <w:r>
        <w:t>Consciousness is the ente’s self</w:t>
      </w:r>
      <w:r>
        <w:rPr>
          <w:rFonts w:ascii="Cambria Math" w:hAnsi="Cambria Math" w:cs="Cambria Math"/>
        </w:rPr>
        <w:t>‑</w:t>
      </w:r>
      <w:r>
        <w:t>experience of its own biological time.</w:t>
      </w:r>
    </w:p>
    <w:p w14:paraId="7005BF1F" w14:textId="77777777" w:rsidR="00C03A3C" w:rsidRDefault="00C03A3C" w:rsidP="00C03A3C">
      <w:r>
        <w:t>The Three Pillars Form a Single Architecture</w:t>
      </w:r>
    </w:p>
    <w:p w14:paraId="2781FE0D" w14:textId="77777777" w:rsidR="00C03A3C" w:rsidRDefault="00C03A3C" w:rsidP="00C03A3C">
      <w:r>
        <w:t>Matter provides the substrate.</w:t>
      </w:r>
    </w:p>
    <w:p w14:paraId="40FC00E1" w14:textId="77777777" w:rsidR="00C03A3C" w:rsidRDefault="00C03A3C" w:rsidP="00C03A3C">
      <w:r>
        <w:t>Biological time provides the rhythm.</w:t>
      </w:r>
    </w:p>
    <w:p w14:paraId="1EBA8E82" w14:textId="77777777" w:rsidR="00C03A3C" w:rsidRDefault="00C03A3C" w:rsidP="00C03A3C">
      <w:r>
        <w:t>The ente provides the coherence.</w:t>
      </w:r>
    </w:p>
    <w:p w14:paraId="75F9D1BD" w14:textId="77777777" w:rsidR="00C03A3C" w:rsidRDefault="00C03A3C" w:rsidP="00C03A3C">
      <w:r>
        <w:t>Together, they create:</w:t>
      </w:r>
    </w:p>
    <w:p w14:paraId="0BF02890" w14:textId="146FEEA7" w:rsidR="00C03A3C" w:rsidRDefault="00C03A3C" w:rsidP="00C03A3C">
      <w:r>
        <w:t>• identity</w:t>
      </w:r>
    </w:p>
    <w:p w14:paraId="1750DB2E" w14:textId="2523437A" w:rsidR="00C03A3C" w:rsidRDefault="00C03A3C" w:rsidP="00C03A3C">
      <w:r>
        <w:t>• consciousness</w:t>
      </w:r>
    </w:p>
    <w:p w14:paraId="13F53666" w14:textId="54E06BBF" w:rsidR="00C03A3C" w:rsidRDefault="00C03A3C" w:rsidP="00C03A3C">
      <w:r>
        <w:t>• meaning</w:t>
      </w:r>
    </w:p>
    <w:p w14:paraId="4134B3DB" w14:textId="409262B7" w:rsidR="00C03A3C" w:rsidRDefault="00C03A3C" w:rsidP="00C03A3C">
      <w:r>
        <w:t>• survival</w:t>
      </w:r>
    </w:p>
    <w:p w14:paraId="1DE4B95E" w14:textId="4AE1E8A3" w:rsidR="00C03A3C" w:rsidRDefault="00C03A3C" w:rsidP="00C03A3C">
      <w:r>
        <w:t>• death</w:t>
      </w:r>
    </w:p>
    <w:p w14:paraId="6AA818B2" w14:textId="57A68D1B" w:rsidR="00C03A3C" w:rsidRDefault="00C03A3C" w:rsidP="00C03A3C">
      <w:r>
        <w:t>• evolution</w:t>
      </w:r>
    </w:p>
    <w:p w14:paraId="4DC864CA" w14:textId="77777777" w:rsidR="00C03A3C" w:rsidRDefault="00C03A3C" w:rsidP="00C03A3C">
      <w:r>
        <w:t>This architecture explains:</w:t>
      </w:r>
    </w:p>
    <w:p w14:paraId="1BCF8A74" w14:textId="2B80211F" w:rsidR="00C03A3C" w:rsidRDefault="00C03A3C" w:rsidP="00C03A3C">
      <w:r>
        <w:t>• why consciousness is biological</w:t>
      </w:r>
    </w:p>
    <w:p w14:paraId="03FF3B4B" w14:textId="6D8373B5" w:rsidR="00C03A3C" w:rsidRDefault="00C03A3C" w:rsidP="00C03A3C">
      <w:r>
        <w:lastRenderedPageBreak/>
        <w:t>• why identity is temporal</w:t>
      </w:r>
    </w:p>
    <w:p w14:paraId="719253BB" w14:textId="66FAD19A" w:rsidR="00C03A3C" w:rsidRDefault="00C03A3C" w:rsidP="00C03A3C">
      <w:r>
        <w:t>• why the wolf paradox is irreversible</w:t>
      </w:r>
    </w:p>
    <w:p w14:paraId="15A32293" w14:textId="3F47DBAF" w:rsidR="00C03A3C" w:rsidRDefault="00C03A3C" w:rsidP="00C03A3C">
      <w:r>
        <w:t>• why survival and death are structural</w:t>
      </w:r>
    </w:p>
    <w:p w14:paraId="2E721BC6" w14:textId="42C3A124" w:rsidR="00C03A3C" w:rsidRDefault="00C03A3C" w:rsidP="00C03A3C">
      <w:r>
        <w:t>• why GCan must be reinterpreted biologically</w:t>
      </w:r>
    </w:p>
    <w:p w14:paraId="6AA04183" w14:textId="6609B060" w:rsidR="00C03A3C" w:rsidRDefault="00C03A3C" w:rsidP="00C03A3C">
      <w:r>
        <w:t>• why metaphysics must begin with life</w:t>
      </w:r>
    </w:p>
    <w:p w14:paraId="20FE1C7A" w14:textId="77777777" w:rsidR="00C03A3C" w:rsidRDefault="00C03A3C" w:rsidP="00C03A3C">
      <w:r>
        <w:t>The ente is the center of metaphysics.</w:t>
      </w:r>
    </w:p>
    <w:p w14:paraId="4F973EA6" w14:textId="77777777" w:rsidR="00C03A3C" w:rsidRDefault="00C03A3C" w:rsidP="00C03A3C">
      <w:r>
        <w:t>Why This Matters</w:t>
      </w:r>
    </w:p>
    <w:p w14:paraId="784B4755" w14:textId="77777777" w:rsidR="00C03A3C" w:rsidRDefault="00C03A3C" w:rsidP="00C03A3C">
      <w:r>
        <w:t>Beginning with matter, time, and the ente allows us to:</w:t>
      </w:r>
    </w:p>
    <w:p w14:paraId="7AFC90B2" w14:textId="1CC04BF6" w:rsidR="00C03A3C" w:rsidRDefault="00C03A3C" w:rsidP="00C03A3C">
      <w:r>
        <w:t>• build a metaphysics grounded in biology</w:t>
      </w:r>
    </w:p>
    <w:p w14:paraId="4647F094" w14:textId="182EE43A" w:rsidR="00C03A3C" w:rsidRDefault="00C03A3C" w:rsidP="00C03A3C">
      <w:r>
        <w:t>• dissolve computational illusions</w:t>
      </w:r>
    </w:p>
    <w:p w14:paraId="50E5379B" w14:textId="59F63FF6" w:rsidR="00C03A3C" w:rsidRDefault="00C03A3C" w:rsidP="00C03A3C">
      <w:r>
        <w:t>• understand identity as rhythm</w:t>
      </w:r>
    </w:p>
    <w:p w14:paraId="049306FC" w14:textId="5700B7BA" w:rsidR="00C03A3C" w:rsidRDefault="00C03A3C" w:rsidP="00C03A3C">
      <w:r>
        <w:t>• unify survival, death, and consciousness</w:t>
      </w:r>
    </w:p>
    <w:p w14:paraId="177FA493" w14:textId="519541F8" w:rsidR="00C03A3C" w:rsidRDefault="00C03A3C" w:rsidP="00C03A3C">
      <w:r>
        <w:t>• replace cosmic metaphysics with organismic metaphysics</w:t>
      </w:r>
    </w:p>
    <w:p w14:paraId="16D969A1" w14:textId="77777777" w:rsidR="00C03A3C" w:rsidRDefault="00C03A3C" w:rsidP="00C03A3C">
      <w:r>
        <w:t>This prepares the ground for the biological turn.</w:t>
      </w:r>
    </w:p>
    <w:p w14:paraId="2DB6113E" w14:textId="77777777" w:rsidR="00C03A3C" w:rsidRDefault="00C03A3C" w:rsidP="00C03A3C"/>
    <w:p w14:paraId="3CC04380" w14:textId="77777777" w:rsidR="00C03A3C" w:rsidRPr="006502B0" w:rsidRDefault="00C03A3C" w:rsidP="00C03A3C">
      <w:pPr>
        <w:rPr>
          <w:b/>
          <w:bCs/>
          <w:sz w:val="32"/>
          <w:szCs w:val="32"/>
        </w:rPr>
      </w:pPr>
      <w:r w:rsidRPr="006502B0">
        <w:rPr>
          <w:b/>
          <w:bCs/>
          <w:sz w:val="32"/>
          <w:szCs w:val="32"/>
        </w:rPr>
        <w:t>Part VIII — The Future of Metaphysics: A Biological Turn</w:t>
      </w:r>
    </w:p>
    <w:p w14:paraId="36EA6662" w14:textId="77777777" w:rsidR="00C03A3C" w:rsidRDefault="00C03A3C" w:rsidP="00C03A3C">
      <w:r>
        <w:t>For centuries, metaphysics has searched for foundations in abstractions. These approaches begin outside life.</w:t>
      </w:r>
    </w:p>
    <w:p w14:paraId="5966921F" w14:textId="77777777" w:rsidR="00C03A3C" w:rsidRDefault="00C03A3C" w:rsidP="00C03A3C">
      <w:r>
        <w:t>A biological metaphysics begins with the ente — the living being that generates its own time, coherence, and consciousness.</w:t>
      </w:r>
    </w:p>
    <w:p w14:paraId="4F0084E7" w14:textId="77777777" w:rsidR="00C03A3C" w:rsidRDefault="00C03A3C" w:rsidP="00C03A3C">
      <w:r>
        <w:t>Metaphysics Must Begin With Life</w:t>
      </w:r>
    </w:p>
    <w:p w14:paraId="61F7835C" w14:textId="77777777" w:rsidR="00C03A3C" w:rsidRDefault="00C03A3C" w:rsidP="00C03A3C">
      <w:r>
        <w:t>Traditional metaphysics asks:</w:t>
      </w:r>
    </w:p>
    <w:p w14:paraId="6F773A68" w14:textId="6610BA68" w:rsidR="00C03A3C" w:rsidRDefault="00C03A3C" w:rsidP="00C03A3C">
      <w:r>
        <w:t>• What is matter?</w:t>
      </w:r>
    </w:p>
    <w:p w14:paraId="4C08ADC1" w14:textId="2ACC1687" w:rsidR="00C03A3C" w:rsidRDefault="00C03A3C" w:rsidP="00C03A3C">
      <w:r>
        <w:t>• What is time?</w:t>
      </w:r>
    </w:p>
    <w:p w14:paraId="03FE9644" w14:textId="7288FE59" w:rsidR="00C03A3C" w:rsidRDefault="00C03A3C" w:rsidP="00C03A3C">
      <w:r>
        <w:t>• What is consciousness?</w:t>
      </w:r>
    </w:p>
    <w:p w14:paraId="58D75750" w14:textId="0C929D36" w:rsidR="00C03A3C" w:rsidRDefault="00C03A3C" w:rsidP="00C03A3C">
      <w:r>
        <w:t>• What is identity?</w:t>
      </w:r>
    </w:p>
    <w:p w14:paraId="583D8322" w14:textId="77777777" w:rsidR="00C03A3C" w:rsidRDefault="00C03A3C" w:rsidP="00C03A3C">
      <w:r>
        <w:t>A biological metaphysics reverses the order:</w:t>
      </w:r>
    </w:p>
    <w:p w14:paraId="4ADC9ED8" w14:textId="6FA5E446" w:rsidR="00C03A3C" w:rsidRDefault="00C03A3C" w:rsidP="00C03A3C">
      <w:r>
        <w:t>• matter is the substrate of life</w:t>
      </w:r>
    </w:p>
    <w:p w14:paraId="0CC6A91A" w14:textId="4A335275" w:rsidR="00C03A3C" w:rsidRDefault="00C03A3C" w:rsidP="00C03A3C">
      <w:r>
        <w:t>• time is generated by life</w:t>
      </w:r>
    </w:p>
    <w:p w14:paraId="3C51FBC0" w14:textId="2DEF2441" w:rsidR="00C03A3C" w:rsidRDefault="00C03A3C" w:rsidP="00C03A3C">
      <w:r>
        <w:lastRenderedPageBreak/>
        <w:t>• consciousness emerges from life</w:t>
      </w:r>
    </w:p>
    <w:p w14:paraId="3033BC28" w14:textId="4A4E8B9C" w:rsidR="00C03A3C" w:rsidRDefault="00C03A3C" w:rsidP="00C03A3C">
      <w:r>
        <w:t>• identity is the rhythm of life</w:t>
      </w:r>
    </w:p>
    <w:p w14:paraId="4BC62857" w14:textId="77777777" w:rsidR="00C03A3C" w:rsidRDefault="00C03A3C" w:rsidP="00C03A3C">
      <w:r>
        <w:t>Life is not secondary.</w:t>
      </w:r>
    </w:p>
    <w:p w14:paraId="0C067B55" w14:textId="77777777" w:rsidR="00C03A3C" w:rsidRDefault="00C03A3C" w:rsidP="00C03A3C">
      <w:r>
        <w:t>Life is foundational.</w:t>
      </w:r>
    </w:p>
    <w:p w14:paraId="6FB62AAB" w14:textId="77777777" w:rsidR="00C03A3C" w:rsidRDefault="00C03A3C" w:rsidP="00C03A3C">
      <w:r>
        <w:t>The Ente Replaces the Abstract Subject</w:t>
      </w:r>
    </w:p>
    <w:p w14:paraId="3A8FC434" w14:textId="77777777" w:rsidR="00C03A3C" w:rsidRDefault="00C03A3C" w:rsidP="00C03A3C">
      <w:r>
        <w:t>The ente is:</w:t>
      </w:r>
    </w:p>
    <w:p w14:paraId="3866CFE4" w14:textId="424EA9C7" w:rsidR="00C03A3C" w:rsidRDefault="00C03A3C" w:rsidP="00C03A3C">
      <w:r>
        <w:t>• embodied</w:t>
      </w:r>
    </w:p>
    <w:p w14:paraId="5B421EDD" w14:textId="5ED4036B" w:rsidR="00C03A3C" w:rsidRDefault="00C03A3C" w:rsidP="00C03A3C">
      <w:r>
        <w:t>• rhythmic</w:t>
      </w:r>
    </w:p>
    <w:p w14:paraId="12A6F79A" w14:textId="06940EB2" w:rsidR="00C03A3C" w:rsidRDefault="00C03A3C" w:rsidP="00C03A3C">
      <w:r>
        <w:t>• mortal</w:t>
      </w:r>
    </w:p>
    <w:p w14:paraId="2A759754" w14:textId="79046893" w:rsidR="00C03A3C" w:rsidRDefault="00C03A3C" w:rsidP="00C03A3C">
      <w:r>
        <w:t>• coherent</w:t>
      </w:r>
    </w:p>
    <w:p w14:paraId="7C3B36D2" w14:textId="392CCC29" w:rsidR="00C03A3C" w:rsidRDefault="00C03A3C" w:rsidP="00C03A3C">
      <w:r>
        <w:t>• self</w:t>
      </w:r>
      <w:r>
        <w:rPr>
          <w:rFonts w:ascii="Cambria Math" w:hAnsi="Cambria Math" w:cs="Cambria Math"/>
        </w:rPr>
        <w:t>‑</w:t>
      </w:r>
      <w:r>
        <w:t>producing</w:t>
      </w:r>
    </w:p>
    <w:p w14:paraId="06B3172B" w14:textId="77777777" w:rsidR="00C03A3C" w:rsidRDefault="00C03A3C" w:rsidP="00C03A3C">
      <w:r>
        <w:t>It is the only real subject of experience.</w:t>
      </w:r>
    </w:p>
    <w:p w14:paraId="1F8C9049" w14:textId="77777777" w:rsidR="00C03A3C" w:rsidRDefault="00C03A3C" w:rsidP="00C03A3C">
      <w:r>
        <w:t>Biological Time Replaces Cosmic Time</w:t>
      </w:r>
    </w:p>
    <w:p w14:paraId="6E87F4D1" w14:textId="77777777" w:rsidR="00C03A3C" w:rsidRDefault="00C03A3C" w:rsidP="00C03A3C">
      <w:r>
        <w:t>Cosmic time is indifferent.</w:t>
      </w:r>
    </w:p>
    <w:p w14:paraId="70C7EDE2" w14:textId="77777777" w:rsidR="00C03A3C" w:rsidRDefault="00C03A3C" w:rsidP="00C03A3C">
      <w:r>
        <w:t>Biological time is lived.</w:t>
      </w:r>
    </w:p>
    <w:p w14:paraId="40FDEFF6" w14:textId="77777777" w:rsidR="00C03A3C" w:rsidRDefault="00C03A3C" w:rsidP="00C03A3C">
      <w:r>
        <w:t>Cosmic time is a coordinate.</w:t>
      </w:r>
    </w:p>
    <w:p w14:paraId="68EB89C1" w14:textId="77777777" w:rsidR="00C03A3C" w:rsidRDefault="00C03A3C" w:rsidP="00C03A3C">
      <w:r>
        <w:t>Biological time is a rhythm.</w:t>
      </w:r>
    </w:p>
    <w:p w14:paraId="2F10A5B4" w14:textId="77777777" w:rsidR="00C03A3C" w:rsidRDefault="00C03A3C" w:rsidP="00C03A3C">
      <w:r>
        <w:t>Consciousness Is a Rhythm, Not a Computation</w:t>
      </w:r>
    </w:p>
    <w:p w14:paraId="2CB1B625" w14:textId="77777777" w:rsidR="00C03A3C" w:rsidRDefault="00C03A3C" w:rsidP="00C03A3C">
      <w:r>
        <w:t>Consciousness is the ente’s presence within its own unfolding.</w:t>
      </w:r>
    </w:p>
    <w:p w14:paraId="03956B89" w14:textId="38A5756B" w:rsidR="002F54D0" w:rsidRDefault="00C03A3C" w:rsidP="00C03A3C">
      <w:r>
        <w:t>Identity Is a Temporal</w:t>
      </w:r>
    </w:p>
    <w:sectPr w:rsidR="002F54D0" w:rsidSect="0004048C">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6D9BB" w14:textId="77777777" w:rsidR="0034221F" w:rsidRDefault="0034221F" w:rsidP="000E3577">
      <w:pPr>
        <w:spacing w:after="0" w:line="240" w:lineRule="auto"/>
      </w:pPr>
      <w:r>
        <w:separator/>
      </w:r>
    </w:p>
  </w:endnote>
  <w:endnote w:type="continuationSeparator" w:id="0">
    <w:p w14:paraId="7A0B6A95" w14:textId="77777777" w:rsidR="0034221F" w:rsidRDefault="0034221F" w:rsidP="000E3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7722671"/>
      <w:docPartObj>
        <w:docPartGallery w:val="Page Numbers (Bottom of Page)"/>
        <w:docPartUnique/>
      </w:docPartObj>
    </w:sdtPr>
    <w:sdtEndPr>
      <w:rPr>
        <w:noProof/>
      </w:rPr>
    </w:sdtEndPr>
    <w:sdtContent>
      <w:p w14:paraId="57285C0B" w14:textId="754EBDC1" w:rsidR="003D7C2E" w:rsidRDefault="003D7C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F43F4C" w14:textId="77777777" w:rsidR="000E3577" w:rsidRDefault="000E35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799EC" w14:textId="77777777" w:rsidR="0034221F" w:rsidRDefault="0034221F" w:rsidP="000E3577">
      <w:pPr>
        <w:spacing w:after="0" w:line="240" w:lineRule="auto"/>
      </w:pPr>
      <w:r>
        <w:separator/>
      </w:r>
    </w:p>
  </w:footnote>
  <w:footnote w:type="continuationSeparator" w:id="0">
    <w:p w14:paraId="515E44DA" w14:textId="77777777" w:rsidR="0034221F" w:rsidRDefault="0034221F" w:rsidP="000E35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A3C"/>
    <w:rsid w:val="00025C96"/>
    <w:rsid w:val="00025E0A"/>
    <w:rsid w:val="0004048C"/>
    <w:rsid w:val="00072A37"/>
    <w:rsid w:val="000960E5"/>
    <w:rsid w:val="000D2DFA"/>
    <w:rsid w:val="000E3577"/>
    <w:rsid w:val="00267ADB"/>
    <w:rsid w:val="00280082"/>
    <w:rsid w:val="002816DE"/>
    <w:rsid w:val="002E6A33"/>
    <w:rsid w:val="002F54D0"/>
    <w:rsid w:val="0034221F"/>
    <w:rsid w:val="003D7C2E"/>
    <w:rsid w:val="005D3180"/>
    <w:rsid w:val="00615BBD"/>
    <w:rsid w:val="006415BD"/>
    <w:rsid w:val="00641B51"/>
    <w:rsid w:val="006502B0"/>
    <w:rsid w:val="008630E1"/>
    <w:rsid w:val="00921A59"/>
    <w:rsid w:val="00974CEC"/>
    <w:rsid w:val="0099287B"/>
    <w:rsid w:val="00B06701"/>
    <w:rsid w:val="00B672DE"/>
    <w:rsid w:val="00B8357B"/>
    <w:rsid w:val="00C03A3C"/>
    <w:rsid w:val="00C26783"/>
    <w:rsid w:val="00CD5488"/>
    <w:rsid w:val="00F32464"/>
    <w:rsid w:val="00F52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12F92"/>
  <w15:chartTrackingRefBased/>
  <w15:docId w15:val="{AE96464C-FB44-4831-937D-64FCCFA70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3A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3A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3A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3A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3A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3A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3A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3A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3A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A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3A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3A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3A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3A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3A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A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A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A3C"/>
    <w:rPr>
      <w:rFonts w:eastAsiaTheme="majorEastAsia" w:cstheme="majorBidi"/>
      <w:color w:val="272727" w:themeColor="text1" w:themeTint="D8"/>
    </w:rPr>
  </w:style>
  <w:style w:type="paragraph" w:styleId="Title">
    <w:name w:val="Title"/>
    <w:basedOn w:val="Normal"/>
    <w:next w:val="Normal"/>
    <w:link w:val="TitleChar"/>
    <w:uiPriority w:val="10"/>
    <w:qFormat/>
    <w:rsid w:val="00C03A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3A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A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3A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A3C"/>
    <w:pPr>
      <w:spacing w:before="160"/>
      <w:jc w:val="center"/>
    </w:pPr>
    <w:rPr>
      <w:i/>
      <w:iCs/>
      <w:color w:val="404040" w:themeColor="text1" w:themeTint="BF"/>
    </w:rPr>
  </w:style>
  <w:style w:type="character" w:customStyle="1" w:styleId="QuoteChar">
    <w:name w:val="Quote Char"/>
    <w:basedOn w:val="DefaultParagraphFont"/>
    <w:link w:val="Quote"/>
    <w:uiPriority w:val="29"/>
    <w:rsid w:val="00C03A3C"/>
    <w:rPr>
      <w:i/>
      <w:iCs/>
      <w:color w:val="404040" w:themeColor="text1" w:themeTint="BF"/>
    </w:rPr>
  </w:style>
  <w:style w:type="paragraph" w:styleId="ListParagraph">
    <w:name w:val="List Paragraph"/>
    <w:basedOn w:val="Normal"/>
    <w:uiPriority w:val="34"/>
    <w:qFormat/>
    <w:rsid w:val="00C03A3C"/>
    <w:pPr>
      <w:ind w:left="720"/>
      <w:contextualSpacing/>
    </w:pPr>
  </w:style>
  <w:style w:type="character" w:styleId="IntenseEmphasis">
    <w:name w:val="Intense Emphasis"/>
    <w:basedOn w:val="DefaultParagraphFont"/>
    <w:uiPriority w:val="21"/>
    <w:qFormat/>
    <w:rsid w:val="00C03A3C"/>
    <w:rPr>
      <w:i/>
      <w:iCs/>
      <w:color w:val="0F4761" w:themeColor="accent1" w:themeShade="BF"/>
    </w:rPr>
  </w:style>
  <w:style w:type="paragraph" w:styleId="IntenseQuote">
    <w:name w:val="Intense Quote"/>
    <w:basedOn w:val="Normal"/>
    <w:next w:val="Normal"/>
    <w:link w:val="IntenseQuoteChar"/>
    <w:uiPriority w:val="30"/>
    <w:qFormat/>
    <w:rsid w:val="00C03A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3A3C"/>
    <w:rPr>
      <w:i/>
      <w:iCs/>
      <w:color w:val="0F4761" w:themeColor="accent1" w:themeShade="BF"/>
    </w:rPr>
  </w:style>
  <w:style w:type="character" w:styleId="IntenseReference">
    <w:name w:val="Intense Reference"/>
    <w:basedOn w:val="DefaultParagraphFont"/>
    <w:uiPriority w:val="32"/>
    <w:qFormat/>
    <w:rsid w:val="00C03A3C"/>
    <w:rPr>
      <w:b/>
      <w:bCs/>
      <w:smallCaps/>
      <w:color w:val="0F4761" w:themeColor="accent1" w:themeShade="BF"/>
      <w:spacing w:val="5"/>
    </w:rPr>
  </w:style>
  <w:style w:type="paragraph" w:styleId="Header">
    <w:name w:val="header"/>
    <w:basedOn w:val="Normal"/>
    <w:link w:val="HeaderChar"/>
    <w:uiPriority w:val="99"/>
    <w:unhideWhenUsed/>
    <w:rsid w:val="000E3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577"/>
  </w:style>
  <w:style w:type="paragraph" w:styleId="Footer">
    <w:name w:val="footer"/>
    <w:basedOn w:val="Normal"/>
    <w:link w:val="FooterChar"/>
    <w:uiPriority w:val="99"/>
    <w:unhideWhenUsed/>
    <w:rsid w:val="000E3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3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16</Pages>
  <Words>2753</Words>
  <Characters>15695</Characters>
  <Application>Microsoft Office Word</Application>
  <DocSecurity>0</DocSecurity>
  <Lines>130</Lines>
  <Paragraphs>36</Paragraphs>
  <ScaleCrop>false</ScaleCrop>
  <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Rodolfo Rojas</dc:creator>
  <cp:keywords/>
  <dc:description/>
  <cp:lastModifiedBy>Rodolfo Rojas</cp:lastModifiedBy>
  <cp:revision>24</cp:revision>
  <dcterms:created xsi:type="dcterms:W3CDTF">2026-01-24T04:02:00Z</dcterms:created>
  <dcterms:modified xsi:type="dcterms:W3CDTF">2026-02-03T05:13:00Z</dcterms:modified>
</cp:coreProperties>
</file>